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9DE0" w14:textId="5A6BADFC" w:rsidR="00C17DD4" w:rsidRPr="006E0394" w:rsidRDefault="00C27BF5" w:rsidP="0039476E">
      <w:pPr>
        <w:tabs>
          <w:tab w:val="left" w:pos="2269"/>
        </w:tabs>
        <w:spacing w:line="240" w:lineRule="auto"/>
        <w:ind w:left="666" w:right="252"/>
        <w:jc w:val="center"/>
        <w:rPr>
          <w:rFonts w:ascii="Barlow" w:hAnsi="Barlow" w:cstheme="minorHAnsi"/>
          <w:b/>
          <w:bCs/>
          <w:sz w:val="20"/>
          <w:szCs w:val="20"/>
        </w:rPr>
      </w:pPr>
      <w:bookmarkStart w:id="0" w:name="_Hlk147504949"/>
      <w:r w:rsidRPr="006E0394">
        <w:rPr>
          <w:rFonts w:ascii="Barlow" w:hAnsi="Barlow" w:cstheme="minorHAnsi"/>
          <w:b/>
          <w:bCs/>
          <w:sz w:val="20"/>
          <w:szCs w:val="20"/>
        </w:rPr>
        <w:t>A</w:t>
      </w:r>
      <w:r w:rsidR="00C17DD4" w:rsidRPr="006E0394">
        <w:rPr>
          <w:rFonts w:ascii="Barlow" w:hAnsi="Barlow" w:cstheme="minorHAnsi"/>
          <w:b/>
          <w:bCs/>
          <w:sz w:val="20"/>
          <w:szCs w:val="20"/>
        </w:rPr>
        <w:t xml:space="preserve">NEXO N° </w:t>
      </w:r>
      <w:r w:rsidR="00DF683C" w:rsidRPr="006E0394">
        <w:rPr>
          <w:rFonts w:ascii="Barlow" w:hAnsi="Barlow" w:cstheme="minorHAnsi"/>
          <w:b/>
          <w:bCs/>
          <w:sz w:val="20"/>
          <w:szCs w:val="20"/>
        </w:rPr>
        <w:t>0</w:t>
      </w:r>
      <w:r w:rsidR="00C17DD4" w:rsidRPr="006E0394">
        <w:rPr>
          <w:rFonts w:ascii="Barlow" w:hAnsi="Barlow" w:cstheme="minorHAnsi"/>
          <w:b/>
          <w:bCs/>
          <w:sz w:val="20"/>
          <w:szCs w:val="20"/>
        </w:rPr>
        <w:t>1</w:t>
      </w:r>
    </w:p>
    <w:p w14:paraId="1098786A" w14:textId="46E6841D" w:rsidR="00C17DD4" w:rsidRPr="006E0394" w:rsidRDefault="00C17DD4" w:rsidP="0039476E">
      <w:pPr>
        <w:tabs>
          <w:tab w:val="left" w:pos="2269"/>
        </w:tabs>
        <w:spacing w:line="240" w:lineRule="auto"/>
        <w:ind w:left="666" w:right="252"/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6E0394">
        <w:rPr>
          <w:rFonts w:ascii="Barlow" w:hAnsi="Barlow" w:cstheme="minorHAnsi"/>
          <w:b/>
          <w:bCs/>
          <w:sz w:val="20"/>
          <w:szCs w:val="20"/>
        </w:rPr>
        <w:t xml:space="preserve">FORMULARIO DE DENUNCIA </w:t>
      </w:r>
    </w:p>
    <w:p w14:paraId="6A247707" w14:textId="77777777" w:rsidR="00D93CCD" w:rsidRPr="006E0394" w:rsidRDefault="002D35BF" w:rsidP="0039476E">
      <w:pPr>
        <w:tabs>
          <w:tab w:val="left" w:pos="2269"/>
        </w:tabs>
        <w:spacing w:line="240" w:lineRule="auto"/>
        <w:ind w:left="666" w:right="252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192F3F" wp14:editId="66570E24">
                <wp:simplePos x="0" y="0"/>
                <wp:positionH relativeFrom="page">
                  <wp:posOffset>4443758</wp:posOffset>
                </wp:positionH>
                <wp:positionV relativeFrom="paragraph">
                  <wp:posOffset>276004</wp:posOffset>
                </wp:positionV>
                <wp:extent cx="405130" cy="254000"/>
                <wp:effectExtent l="0" t="0" r="13970" b="12700"/>
                <wp:wrapTight wrapText="bothSides">
                  <wp:wrapPolygon edited="0">
                    <wp:start x="0" y="0"/>
                    <wp:lineTo x="0" y="21060"/>
                    <wp:lineTo x="21329" y="21060"/>
                    <wp:lineTo x="21329" y="0"/>
                    <wp:lineTo x="0" y="0"/>
                  </wp:wrapPolygon>
                </wp:wrapTight>
                <wp:docPr id="277059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1ED4" w14:textId="77777777" w:rsidR="00C17DD4" w:rsidRPr="00DA369F" w:rsidRDefault="00C17DD4" w:rsidP="00C17DD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92F3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49.9pt;margin-top:21.75pt;width:31.9pt;height:2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">
                <v:textbox>
                  <w:txbxContent>
                    <w:p w14:paraId="1C901ED4" w14:textId="77777777" w:rsidR="00C17DD4" w:rsidRPr="00DA369F" w:rsidRDefault="00C17DD4" w:rsidP="00C17DD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E0394">
        <w:rPr>
          <w:rFonts w:ascii="Barlow" w:hAnsi="Barlow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EFD3B5" wp14:editId="380F1545">
                <wp:simplePos x="0" y="0"/>
                <wp:positionH relativeFrom="margin">
                  <wp:align>center</wp:align>
                </wp:positionH>
                <wp:positionV relativeFrom="paragraph">
                  <wp:posOffset>252619</wp:posOffset>
                </wp:positionV>
                <wp:extent cx="333375" cy="269875"/>
                <wp:effectExtent l="0" t="0" r="28575" b="15875"/>
                <wp:wrapTight wrapText="bothSides">
                  <wp:wrapPolygon edited="0">
                    <wp:start x="0" y="0"/>
                    <wp:lineTo x="0" y="21346"/>
                    <wp:lineTo x="22217" y="21346"/>
                    <wp:lineTo x="22217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247B" w14:textId="77777777" w:rsidR="00C17DD4" w:rsidRDefault="00C17DD4" w:rsidP="00C17DD4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FD3B5" id="Cuadro de texto 2" o:spid="_x0000_s1027" type="#_x0000_t202" style="position:absolute;left:0;text-align:left;margin-left:0;margin-top:19.9pt;width:26.25pt;height:21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e4DwIAACU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">
                <v:textbox>
                  <w:txbxContent>
                    <w:p w14:paraId="7FFE247B" w14:textId="77777777" w:rsidR="00C17DD4" w:rsidRDefault="00C17DD4" w:rsidP="00C17DD4">
                      <w:r>
                        <w:t>SI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F90407" w14:textId="6CBEADF5" w:rsidR="00C17DD4" w:rsidRPr="006E0394" w:rsidRDefault="00C17DD4" w:rsidP="0039476E">
      <w:pPr>
        <w:tabs>
          <w:tab w:val="left" w:pos="2269"/>
        </w:tabs>
        <w:spacing w:line="240" w:lineRule="auto"/>
        <w:ind w:left="666" w:right="252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sz w:val="20"/>
          <w:szCs w:val="20"/>
        </w:rPr>
        <w:t>La denuncia es anónima:</w:t>
      </w:r>
    </w:p>
    <w:p w14:paraId="6C2BF67E" w14:textId="1DBE69C0" w:rsidR="002D35BF" w:rsidRPr="006E0394" w:rsidRDefault="002D35BF" w:rsidP="0039476E">
      <w:pPr>
        <w:tabs>
          <w:tab w:val="left" w:pos="2269"/>
        </w:tabs>
        <w:spacing w:line="240" w:lineRule="auto"/>
        <w:ind w:left="666" w:right="252"/>
        <w:rPr>
          <w:rFonts w:ascii="Barlow" w:hAnsi="Barlow" w:cstheme="minorHAnsi"/>
          <w:sz w:val="20"/>
          <w:szCs w:val="20"/>
        </w:rPr>
      </w:pPr>
    </w:p>
    <w:p w14:paraId="41B126A4" w14:textId="2CEB9B88" w:rsidR="006C6C25" w:rsidRPr="006E0394" w:rsidRDefault="006C6C25" w:rsidP="0039476E">
      <w:pPr>
        <w:tabs>
          <w:tab w:val="left" w:pos="2269"/>
        </w:tabs>
        <w:spacing w:line="240" w:lineRule="auto"/>
        <w:ind w:left="666" w:right="252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89738F" wp14:editId="4CEA6761">
                <wp:simplePos x="0" y="0"/>
                <wp:positionH relativeFrom="page">
                  <wp:posOffset>4443900</wp:posOffset>
                </wp:positionH>
                <wp:positionV relativeFrom="paragraph">
                  <wp:posOffset>4445</wp:posOffset>
                </wp:positionV>
                <wp:extent cx="405130" cy="254000"/>
                <wp:effectExtent l="0" t="0" r="13970" b="12700"/>
                <wp:wrapTight wrapText="bothSides">
                  <wp:wrapPolygon edited="0">
                    <wp:start x="0" y="0"/>
                    <wp:lineTo x="0" y="21060"/>
                    <wp:lineTo x="21329" y="21060"/>
                    <wp:lineTo x="21329" y="0"/>
                    <wp:lineTo x="0" y="0"/>
                  </wp:wrapPolygon>
                </wp:wrapTight>
                <wp:docPr id="36276015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DE4A" w14:textId="77777777" w:rsidR="006C6C25" w:rsidRPr="00DA369F" w:rsidRDefault="006C6C25" w:rsidP="006C6C2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738F" id="_x0000_s1028" type="#_x0000_t202" style="position:absolute;left:0;text-align:left;margin-left:349.9pt;margin-top:.35pt;width:31.9pt;height:20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">
                <v:textbox>
                  <w:txbxContent>
                    <w:p w14:paraId="3137DE4A" w14:textId="77777777" w:rsidR="006C6C25" w:rsidRPr="00DA369F" w:rsidRDefault="006C6C25" w:rsidP="006C6C2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E0394">
        <w:rPr>
          <w:rFonts w:ascii="Barlow" w:hAnsi="Barlow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B905F91" wp14:editId="2347122D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33375" cy="269875"/>
                <wp:effectExtent l="0" t="0" r="28575" b="15875"/>
                <wp:wrapTight wrapText="bothSides">
                  <wp:wrapPolygon edited="0">
                    <wp:start x="0" y="0"/>
                    <wp:lineTo x="0" y="21346"/>
                    <wp:lineTo x="22217" y="21346"/>
                    <wp:lineTo x="22217" y="0"/>
                    <wp:lineTo x="0" y="0"/>
                  </wp:wrapPolygon>
                </wp:wrapTight>
                <wp:docPr id="539780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379FB" w14:textId="77777777" w:rsidR="006C6C25" w:rsidRDefault="006C6C25" w:rsidP="006C6C25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5F91" id="_x0000_s1029" type="#_x0000_t202" style="position:absolute;left:0;text-align:left;margin-left:0;margin-top:.35pt;width:26.25pt;height:21.25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uPEAIAACU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">
                <v:textbox>
                  <w:txbxContent>
                    <w:p w14:paraId="214379FB" w14:textId="77777777" w:rsidR="006C6C25" w:rsidRDefault="006C6C25" w:rsidP="006C6C25">
                      <w:r>
                        <w:t>SI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E0394">
        <w:rPr>
          <w:rFonts w:ascii="Barlow" w:hAnsi="Barlow" w:cstheme="minorHAnsi"/>
          <w:sz w:val="20"/>
          <w:szCs w:val="20"/>
        </w:rPr>
        <w:t xml:space="preserve">Solicita reserva de identidad: </w:t>
      </w:r>
    </w:p>
    <w:p w14:paraId="70558244" w14:textId="7FD75651" w:rsidR="00C17DD4" w:rsidRPr="006E0394" w:rsidRDefault="00C17DD4" w:rsidP="0039476E">
      <w:pPr>
        <w:pStyle w:val="Prrafodelista"/>
        <w:tabs>
          <w:tab w:val="left" w:pos="2269"/>
        </w:tabs>
        <w:spacing w:line="240" w:lineRule="auto"/>
        <w:ind w:left="360" w:right="252"/>
        <w:rPr>
          <w:rFonts w:ascii="Barlow" w:hAnsi="Barlow" w:cstheme="minorHAnsi"/>
          <w:sz w:val="20"/>
          <w:szCs w:val="20"/>
        </w:rPr>
      </w:pPr>
    </w:p>
    <w:p w14:paraId="10E6542A" w14:textId="77777777" w:rsidR="009126BF" w:rsidRPr="009126BF" w:rsidRDefault="009126BF" w:rsidP="009126BF">
      <w:pPr>
        <w:tabs>
          <w:tab w:val="left" w:pos="1276"/>
          <w:tab w:val="left" w:pos="1560"/>
        </w:tabs>
        <w:spacing w:after="0" w:line="240" w:lineRule="auto"/>
        <w:ind w:right="261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Señores/as</w:t>
      </w:r>
      <w:r w:rsidRPr="009126BF">
        <w:rPr>
          <w:rFonts w:ascii="Barlow" w:hAnsi="Barlow" w:cstheme="minorHAnsi"/>
          <w:sz w:val="20"/>
          <w:szCs w:val="20"/>
        </w:rPr>
        <w:br/>
      </w:r>
      <w:r w:rsidRPr="009126BF">
        <w:rPr>
          <w:rFonts w:ascii="Barlow" w:hAnsi="Barlow" w:cstheme="minorHAnsi"/>
          <w:b/>
          <w:bCs/>
          <w:sz w:val="20"/>
          <w:szCs w:val="20"/>
        </w:rPr>
        <w:t>Green Group PE S.A.C.</w:t>
      </w:r>
      <w:r w:rsidRPr="009126BF">
        <w:rPr>
          <w:rFonts w:ascii="Barlow" w:hAnsi="Barlow" w:cstheme="minorHAnsi"/>
          <w:sz w:val="20"/>
          <w:szCs w:val="20"/>
        </w:rPr>
        <w:br/>
      </w:r>
      <w:r w:rsidRPr="009126BF">
        <w:rPr>
          <w:rFonts w:ascii="Barlow" w:hAnsi="Barlow" w:cstheme="minorHAnsi"/>
          <w:b/>
          <w:bCs/>
          <w:sz w:val="20"/>
          <w:szCs w:val="20"/>
        </w:rPr>
        <w:t>Presente. –</w:t>
      </w:r>
    </w:p>
    <w:p w14:paraId="6F379A55" w14:textId="6C13DDBB" w:rsidR="009126BF" w:rsidRPr="009126BF" w:rsidRDefault="009126BF" w:rsidP="009126BF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Por medio del presente, presento una denuncia sobre un presunto acto de corrupción, soborno o incumplimiento de las políticas internas de integridad de Green Group PE S.A.C., bajo la protección y garantías establecidas en nuestro Sistema de Gestión Antisoborno (SGAS) y en la Política Antisoborno de la empresa.</w:t>
      </w:r>
    </w:p>
    <w:p w14:paraId="4328AF3B" w14:textId="77777777" w:rsidR="009126BF" w:rsidRPr="009126BF" w:rsidRDefault="009126BF" w:rsidP="009126BF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La empresa asegura:</w:t>
      </w:r>
    </w:p>
    <w:p w14:paraId="0AD74A1F" w14:textId="77777777" w:rsidR="009126BF" w:rsidRPr="009126BF" w:rsidRDefault="009126BF" w:rsidP="009126BF">
      <w:pPr>
        <w:numPr>
          <w:ilvl w:val="0"/>
          <w:numId w:val="30"/>
        </w:num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La confidencialidad de la información proporcionada.</w:t>
      </w:r>
    </w:p>
    <w:p w14:paraId="00433905" w14:textId="77777777" w:rsidR="009126BF" w:rsidRPr="009126BF" w:rsidRDefault="009126BF" w:rsidP="009126BF">
      <w:pPr>
        <w:numPr>
          <w:ilvl w:val="0"/>
          <w:numId w:val="30"/>
        </w:num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La protección de la identidad del denunciante, si así lo solicita.</w:t>
      </w:r>
    </w:p>
    <w:p w14:paraId="2DEF194F" w14:textId="77777777" w:rsidR="009126BF" w:rsidRPr="009126BF" w:rsidRDefault="009126BF" w:rsidP="009126BF">
      <w:pPr>
        <w:numPr>
          <w:ilvl w:val="0"/>
          <w:numId w:val="30"/>
        </w:num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La prohibición de cualquier tipo de represalia contra quienes reporten de buena fe.</w:t>
      </w:r>
    </w:p>
    <w:p w14:paraId="1775D33A" w14:textId="4531D3DF" w:rsidR="002D35BF" w:rsidRPr="009126BF" w:rsidRDefault="009126BF" w:rsidP="0039476E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t>En ese marco, presento la siguiente información:</w:t>
      </w:r>
    </w:p>
    <w:p w14:paraId="0660E2ED" w14:textId="77777777" w:rsidR="009126BF" w:rsidRPr="006E0394" w:rsidRDefault="009126BF" w:rsidP="0039476E">
      <w:pPr>
        <w:tabs>
          <w:tab w:val="left" w:pos="1276"/>
          <w:tab w:val="left" w:pos="1560"/>
        </w:tabs>
        <w:spacing w:after="0"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</w:p>
    <w:p w14:paraId="5BB32132" w14:textId="77777777" w:rsidR="00C17DD4" w:rsidRPr="006E0394" w:rsidRDefault="00C17DD4" w:rsidP="0039476E">
      <w:pPr>
        <w:pStyle w:val="Prrafodelista"/>
        <w:widowControl w:val="0"/>
        <w:numPr>
          <w:ilvl w:val="0"/>
          <w:numId w:val="2"/>
        </w:numPr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284" w:right="261" w:hanging="284"/>
        <w:contextualSpacing w:val="0"/>
        <w:jc w:val="both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DATOS DEL DENUNCIANTE</w:t>
      </w:r>
    </w:p>
    <w:p w14:paraId="020D5CA6" w14:textId="77777777" w:rsidR="00C17DD4" w:rsidRPr="006E0394" w:rsidRDefault="00C17DD4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55A80BD8" w14:textId="77777777" w:rsidR="00C17DD4" w:rsidRPr="006E0394" w:rsidRDefault="00C17DD4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PERSONA NATURAL:</w:t>
      </w:r>
    </w:p>
    <w:p w14:paraId="2ADB3883" w14:textId="77777777" w:rsidR="00C17DD4" w:rsidRPr="006E0394" w:rsidRDefault="00C17DD4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399"/>
        <w:gridCol w:w="5811"/>
      </w:tblGrid>
      <w:tr w:rsidR="00C17DD4" w:rsidRPr="006E0394" w14:paraId="2CFE07D3" w14:textId="77777777" w:rsidTr="0078301E">
        <w:tc>
          <w:tcPr>
            <w:tcW w:w="2407" w:type="dxa"/>
          </w:tcPr>
          <w:p w14:paraId="3713B84E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Nombres y Apellidos</w:t>
            </w:r>
          </w:p>
        </w:tc>
        <w:tc>
          <w:tcPr>
            <w:tcW w:w="6660" w:type="dxa"/>
          </w:tcPr>
          <w:p w14:paraId="0A926374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2C24DDB6" w14:textId="77777777" w:rsidTr="0078301E">
        <w:tc>
          <w:tcPr>
            <w:tcW w:w="2407" w:type="dxa"/>
          </w:tcPr>
          <w:p w14:paraId="287EE359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DNI/Pasaporte/Carné de extranjería</w:t>
            </w:r>
          </w:p>
        </w:tc>
        <w:tc>
          <w:tcPr>
            <w:tcW w:w="6660" w:type="dxa"/>
          </w:tcPr>
          <w:p w14:paraId="26E4A1EE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2BC899CB" w14:textId="77777777" w:rsidTr="0078301E">
        <w:tc>
          <w:tcPr>
            <w:tcW w:w="2407" w:type="dxa"/>
          </w:tcPr>
          <w:p w14:paraId="1D5A5614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Domicilio</w:t>
            </w:r>
          </w:p>
        </w:tc>
        <w:tc>
          <w:tcPr>
            <w:tcW w:w="6660" w:type="dxa"/>
          </w:tcPr>
          <w:p w14:paraId="2DA4F144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35FF2F66" w14:textId="77777777" w:rsidTr="0078301E">
        <w:tc>
          <w:tcPr>
            <w:tcW w:w="2407" w:type="dxa"/>
          </w:tcPr>
          <w:p w14:paraId="49C0BD4A" w14:textId="128D165D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Número tel</w:t>
            </w:r>
            <w:r w:rsidR="0015756E"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efónico/</w:t>
            </w: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celular</w:t>
            </w:r>
          </w:p>
        </w:tc>
        <w:tc>
          <w:tcPr>
            <w:tcW w:w="6660" w:type="dxa"/>
          </w:tcPr>
          <w:p w14:paraId="022A90BC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5CA2C1C0" w14:textId="77777777" w:rsidTr="0078301E">
        <w:tc>
          <w:tcPr>
            <w:tcW w:w="2407" w:type="dxa"/>
          </w:tcPr>
          <w:p w14:paraId="19CA3141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 xml:space="preserve">Correo electrónico </w:t>
            </w:r>
          </w:p>
        </w:tc>
        <w:tc>
          <w:tcPr>
            <w:tcW w:w="6660" w:type="dxa"/>
          </w:tcPr>
          <w:p w14:paraId="7CD042E2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0ACF36C5" w14:textId="77777777" w:rsidTr="0078301E">
        <w:tc>
          <w:tcPr>
            <w:tcW w:w="9067" w:type="dxa"/>
            <w:gridSpan w:val="2"/>
          </w:tcPr>
          <w:p w14:paraId="6AEFC115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Para el caso de representante de un conjunto de personas naturales</w:t>
            </w:r>
          </w:p>
        </w:tc>
      </w:tr>
      <w:tr w:rsidR="00C17DD4" w:rsidRPr="006E0394" w14:paraId="538D54E5" w14:textId="77777777" w:rsidTr="0078301E">
        <w:tc>
          <w:tcPr>
            <w:tcW w:w="2407" w:type="dxa"/>
          </w:tcPr>
          <w:p w14:paraId="4A74EC06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Indicar al grupo que representa</w:t>
            </w:r>
          </w:p>
        </w:tc>
        <w:tc>
          <w:tcPr>
            <w:tcW w:w="6660" w:type="dxa"/>
          </w:tcPr>
          <w:p w14:paraId="028F6E76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1B08F201" w14:textId="77777777" w:rsidTr="0078301E">
        <w:tc>
          <w:tcPr>
            <w:tcW w:w="9067" w:type="dxa"/>
            <w:gridSpan w:val="2"/>
          </w:tcPr>
          <w:p w14:paraId="6FFEBF97" w14:textId="6C2674B4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Para el caso del personal que presta servicios en </w:t>
            </w:r>
            <w:r w:rsidR="00AB136F"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la empresa Green Group PE SAC</w:t>
            </w:r>
          </w:p>
        </w:tc>
      </w:tr>
      <w:tr w:rsidR="00C17DD4" w:rsidRPr="006E0394" w14:paraId="36985ACF" w14:textId="77777777" w:rsidTr="0078301E">
        <w:tc>
          <w:tcPr>
            <w:tcW w:w="2407" w:type="dxa"/>
          </w:tcPr>
          <w:p w14:paraId="4138C470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</w:rPr>
              <w:t>Oficina en que labora</w:t>
            </w:r>
          </w:p>
        </w:tc>
        <w:tc>
          <w:tcPr>
            <w:tcW w:w="6660" w:type="dxa"/>
          </w:tcPr>
          <w:p w14:paraId="39D4DFBE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650F3E4C" w14:textId="77777777" w:rsidTr="0078301E">
        <w:tc>
          <w:tcPr>
            <w:tcW w:w="2407" w:type="dxa"/>
          </w:tcPr>
          <w:p w14:paraId="0DE0886D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</w:rPr>
              <w:t>Cargo que desempeña</w:t>
            </w:r>
          </w:p>
        </w:tc>
        <w:tc>
          <w:tcPr>
            <w:tcW w:w="6660" w:type="dxa"/>
          </w:tcPr>
          <w:p w14:paraId="79DE6D2D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162E58CE" w14:textId="77777777" w:rsidTr="0078301E">
        <w:tc>
          <w:tcPr>
            <w:tcW w:w="2407" w:type="dxa"/>
          </w:tcPr>
          <w:p w14:paraId="14D5D9A1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</w:rPr>
              <w:t>Vínculo con la persona denunciada</w:t>
            </w:r>
          </w:p>
        </w:tc>
        <w:tc>
          <w:tcPr>
            <w:tcW w:w="6660" w:type="dxa"/>
          </w:tcPr>
          <w:p w14:paraId="6B0ABE2B" w14:textId="77777777" w:rsidR="00C17DD4" w:rsidRPr="006E0394" w:rsidRDefault="00C17DD4" w:rsidP="0039476E">
            <w:pPr>
              <w:pStyle w:val="Prrafodelista"/>
              <w:tabs>
                <w:tab w:val="left" w:pos="1276"/>
                <w:tab w:val="left" w:pos="1560"/>
              </w:tabs>
              <w:ind w:left="0"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0B11A0F2" w14:textId="74B76509" w:rsidR="00C17DD4" w:rsidRPr="006E0394" w:rsidRDefault="0015756E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261"/>
        <w:jc w:val="both"/>
        <w:rPr>
          <w:rFonts w:ascii="Barlow" w:hAnsi="Barlow" w:cstheme="minorHAnsi"/>
          <w:sz w:val="16"/>
          <w:szCs w:val="16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16"/>
          <w:szCs w:val="16"/>
          <w:shd w:val="clear" w:color="auto" w:fill="FFFFFF"/>
        </w:rPr>
        <w:t>Nota:</w:t>
      </w:r>
      <w:r w:rsidRPr="006E0394">
        <w:rPr>
          <w:rFonts w:ascii="Barlow" w:hAnsi="Barlow" w:cstheme="minorHAnsi"/>
          <w:sz w:val="16"/>
          <w:szCs w:val="16"/>
          <w:shd w:val="clear" w:color="auto" w:fill="FFFFFF"/>
        </w:rPr>
        <w:t xml:space="preserve"> El denunciante anónimo </w:t>
      </w:r>
      <w:r w:rsidRPr="006E0394">
        <w:rPr>
          <w:rFonts w:ascii="Barlow" w:hAnsi="Barlow" w:cstheme="minorHAnsi"/>
          <w:b/>
          <w:bCs/>
          <w:sz w:val="16"/>
          <w:szCs w:val="16"/>
          <w:shd w:val="clear" w:color="auto" w:fill="FFFFFF"/>
        </w:rPr>
        <w:t>no se encuentra obligado a completar estos datos</w:t>
      </w:r>
      <w:r w:rsidRPr="006E0394">
        <w:rPr>
          <w:rFonts w:ascii="Barlow" w:hAnsi="Barlow" w:cstheme="minorHAnsi"/>
          <w:sz w:val="16"/>
          <w:szCs w:val="16"/>
          <w:shd w:val="clear" w:color="auto" w:fill="FFFFFF"/>
        </w:rPr>
        <w:t>. Sin embargo, se sugiere señalar un correo electrónico que no revele su identidad para efecto de notificarle la tramitación de su denuncia.</w:t>
      </w:r>
    </w:p>
    <w:p w14:paraId="3E5809AE" w14:textId="77777777" w:rsidR="00C17DD4" w:rsidRPr="006E0394" w:rsidRDefault="00C17DD4" w:rsidP="0039476E">
      <w:pPr>
        <w:tabs>
          <w:tab w:val="left" w:pos="1276"/>
          <w:tab w:val="left" w:pos="1560"/>
        </w:tabs>
        <w:spacing w:line="240" w:lineRule="auto"/>
        <w:ind w:left="284"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PERSONA JURIDICA: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345"/>
        <w:gridCol w:w="5865"/>
      </w:tblGrid>
      <w:tr w:rsidR="00C17DD4" w:rsidRPr="006E0394" w14:paraId="392EAED0" w14:textId="77777777" w:rsidTr="002D35BF">
        <w:tc>
          <w:tcPr>
            <w:tcW w:w="2345" w:type="dxa"/>
          </w:tcPr>
          <w:p w14:paraId="658A0C65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Razón social</w:t>
            </w:r>
          </w:p>
        </w:tc>
        <w:tc>
          <w:tcPr>
            <w:tcW w:w="5865" w:type="dxa"/>
          </w:tcPr>
          <w:p w14:paraId="7C0A7B72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342D57AF" w14:textId="77777777" w:rsidTr="002D35BF">
        <w:tc>
          <w:tcPr>
            <w:tcW w:w="2345" w:type="dxa"/>
          </w:tcPr>
          <w:p w14:paraId="4EF538B4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RUC</w:t>
            </w:r>
          </w:p>
        </w:tc>
        <w:tc>
          <w:tcPr>
            <w:tcW w:w="5865" w:type="dxa"/>
          </w:tcPr>
          <w:p w14:paraId="308D34BF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66A42EBA" w14:textId="77777777" w:rsidTr="002D35BF">
        <w:tc>
          <w:tcPr>
            <w:tcW w:w="2345" w:type="dxa"/>
          </w:tcPr>
          <w:p w14:paraId="4A899550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Representante legal</w:t>
            </w:r>
          </w:p>
        </w:tc>
        <w:tc>
          <w:tcPr>
            <w:tcW w:w="5865" w:type="dxa"/>
          </w:tcPr>
          <w:p w14:paraId="1B31F582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3322B77B" w14:textId="77777777" w:rsidTr="002D35BF">
        <w:tc>
          <w:tcPr>
            <w:tcW w:w="2345" w:type="dxa"/>
          </w:tcPr>
          <w:p w14:paraId="43A17FBE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Domicilio</w:t>
            </w:r>
          </w:p>
        </w:tc>
        <w:tc>
          <w:tcPr>
            <w:tcW w:w="5865" w:type="dxa"/>
          </w:tcPr>
          <w:p w14:paraId="25AE84A0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11142ED2" w14:textId="77777777" w:rsidTr="002D35BF">
        <w:tc>
          <w:tcPr>
            <w:tcW w:w="2345" w:type="dxa"/>
          </w:tcPr>
          <w:p w14:paraId="55E5BCDA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Número de teléfono/celular</w:t>
            </w:r>
          </w:p>
        </w:tc>
        <w:tc>
          <w:tcPr>
            <w:tcW w:w="5865" w:type="dxa"/>
          </w:tcPr>
          <w:p w14:paraId="698AE8DC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5E2F1D62" w14:textId="77777777" w:rsidTr="002D35BF">
        <w:tc>
          <w:tcPr>
            <w:tcW w:w="2345" w:type="dxa"/>
          </w:tcPr>
          <w:p w14:paraId="4E54DB2C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lastRenderedPageBreak/>
              <w:t>Correo electrónico</w:t>
            </w:r>
          </w:p>
        </w:tc>
        <w:tc>
          <w:tcPr>
            <w:tcW w:w="5865" w:type="dxa"/>
          </w:tcPr>
          <w:p w14:paraId="2868F942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6DAC733D" w14:textId="77777777" w:rsidTr="002D35BF">
        <w:tc>
          <w:tcPr>
            <w:tcW w:w="8210" w:type="dxa"/>
            <w:gridSpan w:val="2"/>
          </w:tcPr>
          <w:p w14:paraId="50873296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De participar en un proceso de contratación</w:t>
            </w:r>
          </w:p>
        </w:tc>
      </w:tr>
      <w:tr w:rsidR="00C17DD4" w:rsidRPr="006E0394" w14:paraId="71347CFD" w14:textId="77777777" w:rsidTr="002D35BF">
        <w:tc>
          <w:tcPr>
            <w:tcW w:w="2345" w:type="dxa"/>
          </w:tcPr>
          <w:p w14:paraId="0BCDE7B2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Número de proceso</w:t>
            </w:r>
          </w:p>
        </w:tc>
        <w:tc>
          <w:tcPr>
            <w:tcW w:w="5865" w:type="dxa"/>
          </w:tcPr>
          <w:p w14:paraId="753E46F1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17DD4" w:rsidRPr="006E0394" w14:paraId="284BBA14" w14:textId="77777777" w:rsidTr="002D35BF">
        <w:tc>
          <w:tcPr>
            <w:tcW w:w="2345" w:type="dxa"/>
          </w:tcPr>
          <w:p w14:paraId="05ABF66B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sz w:val="20"/>
                <w:szCs w:val="20"/>
                <w:shd w:val="clear" w:color="auto" w:fill="FFFFFF"/>
              </w:rPr>
              <w:t>Denominación del proceso</w:t>
            </w:r>
          </w:p>
        </w:tc>
        <w:tc>
          <w:tcPr>
            <w:tcW w:w="5865" w:type="dxa"/>
          </w:tcPr>
          <w:p w14:paraId="311907C4" w14:textId="77777777" w:rsidR="00C17DD4" w:rsidRPr="006E0394" w:rsidRDefault="00C17DD4" w:rsidP="0039476E">
            <w:pPr>
              <w:tabs>
                <w:tab w:val="left" w:pos="1276"/>
                <w:tab w:val="left" w:pos="1560"/>
              </w:tabs>
              <w:ind w:right="261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4B59F34B" w14:textId="77777777" w:rsidR="0039476E" w:rsidRPr="006E0394" w:rsidRDefault="0039476E" w:rsidP="006E0394">
      <w:pPr>
        <w:tabs>
          <w:tab w:val="left" w:pos="1276"/>
          <w:tab w:val="left" w:pos="1560"/>
        </w:tabs>
        <w:spacing w:line="240" w:lineRule="auto"/>
        <w:ind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0FD4FA4C" w14:textId="3B98948D" w:rsidR="00B47667" w:rsidRPr="006E0394" w:rsidRDefault="0015756E" w:rsidP="0039476E">
      <w:pPr>
        <w:pStyle w:val="Prrafodelista"/>
        <w:widowControl w:val="0"/>
        <w:numPr>
          <w:ilvl w:val="0"/>
          <w:numId w:val="2"/>
        </w:numPr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284" w:right="261" w:hanging="284"/>
        <w:contextualSpacing w:val="0"/>
        <w:jc w:val="both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D</w:t>
      </w:r>
      <w:r w:rsidR="00B47667"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ATOS DE LA PERSONA DENUNCIADA</w:t>
      </w:r>
    </w:p>
    <w:p w14:paraId="20DBE5E8" w14:textId="77777777" w:rsidR="00B47667" w:rsidRPr="006E0394" w:rsidRDefault="00B47667" w:rsidP="0039476E">
      <w:pPr>
        <w:pStyle w:val="Prrafodelista"/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284" w:right="261"/>
        <w:contextualSpacing w:val="0"/>
        <w:jc w:val="both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1"/>
        <w:gridCol w:w="2693"/>
        <w:gridCol w:w="3402"/>
        <w:gridCol w:w="1621"/>
      </w:tblGrid>
      <w:tr w:rsidR="00B47667" w:rsidRPr="006E0394" w14:paraId="3669C2FD" w14:textId="77777777" w:rsidTr="0039476E">
        <w:tc>
          <w:tcPr>
            <w:tcW w:w="420" w:type="dxa"/>
          </w:tcPr>
          <w:p w14:paraId="6B33299D" w14:textId="4395F8E9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-21" w:right="-2"/>
              <w:contextualSpacing w:val="0"/>
              <w:jc w:val="right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N°</w:t>
            </w:r>
          </w:p>
        </w:tc>
        <w:tc>
          <w:tcPr>
            <w:tcW w:w="2693" w:type="dxa"/>
          </w:tcPr>
          <w:p w14:paraId="13F7A6E0" w14:textId="37D11584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NOMBRES Y APELLIDOS</w:t>
            </w:r>
          </w:p>
        </w:tc>
        <w:tc>
          <w:tcPr>
            <w:tcW w:w="3402" w:type="dxa"/>
          </w:tcPr>
          <w:p w14:paraId="30C5B8D5" w14:textId="63EAF139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107"/>
              <w:contextualSpacing w:val="0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CARGO O LABOR QUE </w:t>
            </w:r>
            <w:r w:rsidR="0039476E"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D</w:t>
            </w: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ESEMPEÑA</w:t>
            </w:r>
          </w:p>
        </w:tc>
        <w:tc>
          <w:tcPr>
            <w:tcW w:w="1621" w:type="dxa"/>
          </w:tcPr>
          <w:p w14:paraId="1EC9951A" w14:textId="09402DF1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OFICINA DONDE LABORA</w:t>
            </w:r>
          </w:p>
        </w:tc>
      </w:tr>
      <w:tr w:rsidR="00B47667" w:rsidRPr="006E0394" w14:paraId="0BF8D806" w14:textId="77777777" w:rsidTr="0039476E">
        <w:tc>
          <w:tcPr>
            <w:tcW w:w="420" w:type="dxa"/>
          </w:tcPr>
          <w:p w14:paraId="696DE225" w14:textId="6371F254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-21" w:right="-2"/>
              <w:contextualSpacing w:val="0"/>
              <w:jc w:val="right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2693" w:type="dxa"/>
          </w:tcPr>
          <w:p w14:paraId="0F76CFF2" w14:textId="24D062E0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14:paraId="2836E6DA" w14:textId="77777777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1" w:type="dxa"/>
          </w:tcPr>
          <w:p w14:paraId="5C1425BE" w14:textId="2C508624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47667" w:rsidRPr="006E0394" w14:paraId="165C6F63" w14:textId="77777777" w:rsidTr="0039476E">
        <w:tc>
          <w:tcPr>
            <w:tcW w:w="420" w:type="dxa"/>
          </w:tcPr>
          <w:p w14:paraId="355FAB3A" w14:textId="7FF03A7F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-21" w:right="-2"/>
              <w:contextualSpacing w:val="0"/>
              <w:jc w:val="right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  <w:t>02</w:t>
            </w:r>
          </w:p>
        </w:tc>
        <w:tc>
          <w:tcPr>
            <w:tcW w:w="2693" w:type="dxa"/>
          </w:tcPr>
          <w:p w14:paraId="37A0C2FC" w14:textId="37899D2D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14:paraId="6BEB8F3D" w14:textId="77777777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1" w:type="dxa"/>
          </w:tcPr>
          <w:p w14:paraId="2D64FD76" w14:textId="5D42EF84" w:rsidR="00B47667" w:rsidRPr="006E0394" w:rsidRDefault="00B47667" w:rsidP="0039476E">
            <w:pPr>
              <w:pStyle w:val="Prrafodelista"/>
              <w:widowControl w:val="0"/>
              <w:tabs>
                <w:tab w:val="left" w:pos="1276"/>
                <w:tab w:val="left" w:pos="1560"/>
              </w:tabs>
              <w:autoSpaceDE w:val="0"/>
              <w:autoSpaceDN w:val="0"/>
              <w:ind w:left="0" w:right="261"/>
              <w:contextualSpacing w:val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0B6A36DF" w14:textId="77777777" w:rsidR="00B47667" w:rsidRPr="006E0394" w:rsidRDefault="00B47667" w:rsidP="0039476E">
      <w:pPr>
        <w:pStyle w:val="Prrafodelista"/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284" w:right="261"/>
        <w:contextualSpacing w:val="0"/>
        <w:jc w:val="both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2A82F965" w14:textId="112DFB1F" w:rsidR="0039476E" w:rsidRPr="006E0394" w:rsidRDefault="002D35BF" w:rsidP="0039476E">
      <w:pPr>
        <w:pStyle w:val="Prrafodelista"/>
        <w:numPr>
          <w:ilvl w:val="0"/>
          <w:numId w:val="2"/>
        </w:numPr>
        <w:tabs>
          <w:tab w:val="left" w:pos="1276"/>
          <w:tab w:val="left" w:pos="1560"/>
        </w:tabs>
        <w:spacing w:line="240" w:lineRule="auto"/>
        <w:ind w:left="284" w:right="-1" w:hanging="284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 xml:space="preserve">DESCRIPCIÓN DE LOS HECHOS DENUNCIADOS: </w:t>
      </w:r>
    </w:p>
    <w:p w14:paraId="71FA2722" w14:textId="5A5312AE" w:rsidR="0039476E" w:rsidRPr="006E0394" w:rsidRDefault="0039476E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-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1A4865AF" w14:textId="2C0798BF" w:rsidR="002D35BF" w:rsidRPr="006E0394" w:rsidRDefault="0039476E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-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  <w:r w:rsidRPr="006E0394">
        <w:rPr>
          <w:rFonts w:ascii="Barlow" w:hAnsi="Barlow" w:cstheme="minorHAnsi"/>
          <w:b/>
          <w:bCs/>
          <w:noProof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5ED815" wp14:editId="77FB1826">
                <wp:simplePos x="0" y="0"/>
                <wp:positionH relativeFrom="margin">
                  <wp:align>right</wp:align>
                </wp:positionH>
                <wp:positionV relativeFrom="paragraph">
                  <wp:posOffset>260303</wp:posOffset>
                </wp:positionV>
                <wp:extent cx="5172075" cy="1908810"/>
                <wp:effectExtent l="0" t="0" r="28575" b="15240"/>
                <wp:wrapSquare wrapText="bothSides"/>
                <wp:docPr id="8131402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909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66B0C" w14:textId="6B0DDA8F" w:rsidR="0039476E" w:rsidRDefault="00394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ED815" id="_x0000_s1030" type="#_x0000_t202" style="position:absolute;left:0;text-align:left;margin-left:356.05pt;margin-top:20.5pt;width:407.25pt;height:150.3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">
                <v:textbox>
                  <w:txbxContent>
                    <w:p w14:paraId="47C66B0C" w14:textId="6B0DDA8F" w:rsidR="0039476E" w:rsidRDefault="0039476E"/>
                  </w:txbxContent>
                </v:textbox>
                <w10:wrap type="square" anchorx="margin"/>
              </v:shape>
            </w:pict>
          </mc:Fallback>
        </mc:AlternateContent>
      </w:r>
      <w:r w:rsidR="002D35BF" w:rsidRPr="006E0394">
        <w:rPr>
          <w:rFonts w:ascii="Barlow" w:hAnsi="Barlow" w:cstheme="minorHAnsi"/>
          <w:sz w:val="20"/>
          <w:szCs w:val="20"/>
        </w:rPr>
        <w:t xml:space="preserve">Consignar los actos materia de denuncia de forma detallada y coherente. </w:t>
      </w:r>
    </w:p>
    <w:p w14:paraId="571C9FE4" w14:textId="77777777" w:rsidR="006C6C25" w:rsidRPr="006E0394" w:rsidRDefault="006C6C25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261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406F6DC8" w14:textId="77777777" w:rsidR="0039476E" w:rsidRPr="006E0394" w:rsidRDefault="00C17DD4" w:rsidP="0039476E">
      <w:pPr>
        <w:pStyle w:val="Prrafodelista"/>
        <w:numPr>
          <w:ilvl w:val="0"/>
          <w:numId w:val="2"/>
        </w:numPr>
        <w:tabs>
          <w:tab w:val="left" w:pos="1276"/>
          <w:tab w:val="left" w:pos="1560"/>
        </w:tabs>
        <w:spacing w:line="240" w:lineRule="auto"/>
        <w:ind w:left="284" w:right="-1" w:hanging="284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>DOCUMENTACIÓN SUSTENTATORIA</w:t>
      </w:r>
      <w:r w:rsidR="002D35BF" w:rsidRPr="006E0394"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  <w:t xml:space="preserve">: </w:t>
      </w:r>
    </w:p>
    <w:p w14:paraId="0162A93D" w14:textId="77777777" w:rsidR="0039476E" w:rsidRPr="006E0394" w:rsidRDefault="0039476E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-1"/>
        <w:jc w:val="both"/>
        <w:rPr>
          <w:rFonts w:ascii="Barlow" w:hAnsi="Barlow" w:cstheme="minorHAnsi"/>
          <w:b/>
          <w:bCs/>
          <w:sz w:val="20"/>
          <w:szCs w:val="20"/>
          <w:shd w:val="clear" w:color="auto" w:fill="FFFFFF"/>
        </w:rPr>
      </w:pPr>
    </w:p>
    <w:p w14:paraId="4CC57860" w14:textId="0DD361FC" w:rsidR="002D35BF" w:rsidRPr="006E0394" w:rsidRDefault="002D35BF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-1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sz w:val="20"/>
          <w:szCs w:val="20"/>
        </w:rPr>
        <w:t xml:space="preserve">La denuncia puede acompañarse de documentación original o copia o medios digitales (cd, </w:t>
      </w:r>
      <w:proofErr w:type="spellStart"/>
      <w:r w:rsidRPr="006E0394">
        <w:rPr>
          <w:rFonts w:ascii="Barlow" w:hAnsi="Barlow" w:cstheme="minorHAnsi"/>
          <w:sz w:val="20"/>
          <w:szCs w:val="20"/>
        </w:rPr>
        <w:t>usb</w:t>
      </w:r>
      <w:proofErr w:type="spellEnd"/>
      <w:r w:rsidRPr="006E0394">
        <w:rPr>
          <w:rFonts w:ascii="Barlow" w:hAnsi="Barlow" w:cstheme="minorHAnsi"/>
          <w:sz w:val="20"/>
          <w:szCs w:val="20"/>
        </w:rPr>
        <w:t>, enlace Google drive, otros). De no contar con documentación que acredite la comisión del presunto acto de corrupción, se debe indicar el órgano o fuente que cuenta con dicha documentación.</w:t>
      </w:r>
    </w:p>
    <w:p w14:paraId="7C71A4BD" w14:textId="77777777" w:rsidR="0039476E" w:rsidRPr="006E0394" w:rsidRDefault="0039476E" w:rsidP="0039476E">
      <w:pPr>
        <w:pStyle w:val="Prrafodelista"/>
        <w:tabs>
          <w:tab w:val="left" w:pos="1276"/>
          <w:tab w:val="left" w:pos="1560"/>
        </w:tabs>
        <w:spacing w:line="240" w:lineRule="auto"/>
        <w:ind w:left="284" w:right="-1"/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709"/>
        <w:gridCol w:w="7512"/>
      </w:tblGrid>
      <w:tr w:rsidR="0039476E" w:rsidRPr="006E0394" w14:paraId="63E8540D" w14:textId="77777777" w:rsidTr="0039476E">
        <w:tc>
          <w:tcPr>
            <w:tcW w:w="709" w:type="dxa"/>
          </w:tcPr>
          <w:p w14:paraId="0A8DE498" w14:textId="413834D6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512" w:type="dxa"/>
          </w:tcPr>
          <w:p w14:paraId="00875C30" w14:textId="797B6C5D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Denominación de documento</w:t>
            </w:r>
          </w:p>
        </w:tc>
      </w:tr>
      <w:tr w:rsidR="0039476E" w:rsidRPr="006E0394" w14:paraId="2D9F66DC" w14:textId="77777777" w:rsidTr="0039476E">
        <w:tc>
          <w:tcPr>
            <w:tcW w:w="709" w:type="dxa"/>
          </w:tcPr>
          <w:p w14:paraId="62ED5143" w14:textId="2CD194E7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12" w:type="dxa"/>
          </w:tcPr>
          <w:p w14:paraId="4553743F" w14:textId="77777777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39476E" w:rsidRPr="006E0394" w14:paraId="69CCCFF1" w14:textId="77777777" w:rsidTr="0039476E">
        <w:tc>
          <w:tcPr>
            <w:tcW w:w="709" w:type="dxa"/>
          </w:tcPr>
          <w:p w14:paraId="5739D4D2" w14:textId="5B7F0EB2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12" w:type="dxa"/>
          </w:tcPr>
          <w:p w14:paraId="60A66064" w14:textId="77777777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39476E" w:rsidRPr="006E0394" w14:paraId="6D7B2844" w14:textId="77777777" w:rsidTr="0039476E">
        <w:tc>
          <w:tcPr>
            <w:tcW w:w="709" w:type="dxa"/>
          </w:tcPr>
          <w:p w14:paraId="715234CD" w14:textId="6BBA1B11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E0394">
              <w:rPr>
                <w:rFonts w:ascii="Barlow" w:hAnsi="Barlow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12" w:type="dxa"/>
          </w:tcPr>
          <w:p w14:paraId="79C09E05" w14:textId="77777777" w:rsidR="0039476E" w:rsidRPr="006E0394" w:rsidRDefault="0039476E" w:rsidP="0039476E">
            <w:pPr>
              <w:tabs>
                <w:tab w:val="left" w:pos="1276"/>
                <w:tab w:val="left" w:pos="1560"/>
              </w:tabs>
              <w:ind w:right="-1"/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14:paraId="01A1AD79" w14:textId="77777777" w:rsidR="0039476E" w:rsidRPr="006E0394" w:rsidRDefault="0039476E" w:rsidP="0039476E">
      <w:pPr>
        <w:tabs>
          <w:tab w:val="left" w:pos="1276"/>
          <w:tab w:val="left" w:pos="1560"/>
        </w:tabs>
        <w:spacing w:line="240" w:lineRule="auto"/>
        <w:ind w:right="-1"/>
        <w:jc w:val="both"/>
        <w:rPr>
          <w:rFonts w:ascii="Barlow" w:hAnsi="Barlow" w:cstheme="minorHAnsi"/>
          <w:sz w:val="20"/>
          <w:szCs w:val="20"/>
        </w:rPr>
      </w:pPr>
    </w:p>
    <w:p w14:paraId="17A3DEA9" w14:textId="2EDE3A08" w:rsidR="00C17DD4" w:rsidRPr="006E0394" w:rsidRDefault="00C17DD4" w:rsidP="0039476E">
      <w:pPr>
        <w:tabs>
          <w:tab w:val="left" w:pos="1276"/>
          <w:tab w:val="left" w:pos="1560"/>
        </w:tabs>
        <w:spacing w:line="240" w:lineRule="auto"/>
        <w:ind w:right="-1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sz w:val="20"/>
          <w:szCs w:val="20"/>
        </w:rPr>
        <w:t>En mi calidad de denunciante, manifiesto mi compromiso para permanecer a disposición de la entidad, a fin de brindar las aclaraciones que hagan falta o proveer más información sobre las irregularidades motivo de la denuncia, autorizando a contactarme o notificarme a través de cualquiera de los medios consignados en el presente formulario; declarando además que toda información alcanzada se ajusta a la verdad.</w:t>
      </w:r>
    </w:p>
    <w:p w14:paraId="62926085" w14:textId="77777777" w:rsidR="009126BF" w:rsidRDefault="009126BF">
      <w:pPr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br w:type="page"/>
      </w:r>
    </w:p>
    <w:p w14:paraId="6E63DF8E" w14:textId="799F9FAA" w:rsidR="009126BF" w:rsidRDefault="009126BF" w:rsidP="0039476E">
      <w:pPr>
        <w:tabs>
          <w:tab w:val="left" w:pos="1276"/>
          <w:tab w:val="left" w:pos="1560"/>
        </w:tabs>
        <w:spacing w:line="240" w:lineRule="auto"/>
        <w:ind w:right="-1"/>
        <w:jc w:val="both"/>
        <w:rPr>
          <w:rFonts w:ascii="Barlow" w:hAnsi="Barlow" w:cstheme="minorHAnsi"/>
          <w:sz w:val="20"/>
          <w:szCs w:val="20"/>
        </w:rPr>
      </w:pPr>
      <w:r w:rsidRPr="009126BF">
        <w:rPr>
          <w:rFonts w:ascii="Barlow" w:hAnsi="Barlow" w:cstheme="minorHAnsi"/>
          <w:sz w:val="20"/>
          <w:szCs w:val="20"/>
        </w:rPr>
        <w:lastRenderedPageBreak/>
        <w:t>Por lo tanto, solicito que la presente denuncia sea recibida y gestionada conforme a los procedimientos establecidos en la Política Antisoborno y de Integridad de la empresa.</w:t>
      </w:r>
    </w:p>
    <w:p w14:paraId="14CE7DDB" w14:textId="08B0B20E" w:rsidR="009126BF" w:rsidRDefault="009126BF" w:rsidP="0039476E">
      <w:pPr>
        <w:tabs>
          <w:tab w:val="left" w:pos="1276"/>
          <w:tab w:val="left" w:pos="1560"/>
        </w:tabs>
        <w:spacing w:line="240" w:lineRule="auto"/>
        <w:ind w:right="-1"/>
        <w:jc w:val="both"/>
        <w:rPr>
          <w:rFonts w:ascii="Barlow" w:hAnsi="Barlow" w:cstheme="minorHAnsi"/>
          <w:sz w:val="20"/>
          <w:szCs w:val="20"/>
        </w:rPr>
      </w:pPr>
    </w:p>
    <w:p w14:paraId="4A4843B7" w14:textId="15EFE214" w:rsidR="009126BF" w:rsidRPr="006E0394" w:rsidRDefault="009126BF" w:rsidP="0039476E">
      <w:pPr>
        <w:tabs>
          <w:tab w:val="left" w:pos="1276"/>
          <w:tab w:val="left" w:pos="1560"/>
        </w:tabs>
        <w:spacing w:line="240" w:lineRule="auto"/>
        <w:ind w:right="-1"/>
        <w:jc w:val="both"/>
        <w:rPr>
          <w:rFonts w:ascii="Barlow" w:hAnsi="Barlow" w:cstheme="minorHAnsi"/>
          <w:sz w:val="20"/>
          <w:szCs w:val="20"/>
        </w:rPr>
      </w:pPr>
    </w:p>
    <w:p w14:paraId="2919EE65" w14:textId="42B9C6FE" w:rsidR="009126BF" w:rsidRPr="006E0394" w:rsidRDefault="00C17DD4" w:rsidP="0039476E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sz w:val="20"/>
          <w:szCs w:val="20"/>
        </w:rPr>
        <w:t>Firma: _______________________________</w:t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39476E" w:rsidRPr="006E0394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</w:r>
      <w:r w:rsidR="009126BF">
        <w:rPr>
          <w:rFonts w:ascii="Barlow" w:hAnsi="Barlow" w:cstheme="minorHAnsi"/>
          <w:sz w:val="20"/>
          <w:szCs w:val="20"/>
        </w:rPr>
        <w:tab/>
        <w:t xml:space="preserve">         </w:t>
      </w:r>
      <w:r w:rsidR="0039476E" w:rsidRPr="006E0394">
        <w:rPr>
          <w:rFonts w:ascii="Barlow" w:hAnsi="Barlow" w:cstheme="minorHAnsi"/>
          <w:sz w:val="20"/>
          <w:szCs w:val="20"/>
        </w:rPr>
        <w:t>Huella digital (*)</w:t>
      </w:r>
    </w:p>
    <w:p w14:paraId="43C0DAB5" w14:textId="51A654DD" w:rsidR="00C17DD4" w:rsidRPr="006E0394" w:rsidRDefault="009126BF" w:rsidP="0039476E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0DD2FA" wp14:editId="1372CB40">
                <wp:simplePos x="0" y="0"/>
                <wp:positionH relativeFrom="column">
                  <wp:posOffset>4295140</wp:posOffset>
                </wp:positionH>
                <wp:positionV relativeFrom="paragraph">
                  <wp:posOffset>18415</wp:posOffset>
                </wp:positionV>
                <wp:extent cx="818984" cy="795131"/>
                <wp:effectExtent l="0" t="0" r="19685" b="24130"/>
                <wp:wrapTight wrapText="bothSides">
                  <wp:wrapPolygon edited="0">
                    <wp:start x="0" y="0"/>
                    <wp:lineTo x="0" y="21738"/>
                    <wp:lineTo x="21617" y="21738"/>
                    <wp:lineTo x="21617" y="0"/>
                    <wp:lineTo x="0" y="0"/>
                  </wp:wrapPolygon>
                </wp:wrapTight>
                <wp:docPr id="1325853105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7951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72CF1" id="Rectángulo 12" o:spid="_x0000_s1026" style="position:absolute;margin-left:338.2pt;margin-top:1.45pt;width:64.5pt;height:62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" filled="f" strokecolor="black [3213]">
                <w10:wrap type="tight"/>
              </v:rect>
            </w:pict>
          </mc:Fallback>
        </mc:AlternateContent>
      </w:r>
      <w:r w:rsidR="00C17DD4" w:rsidRPr="006E0394">
        <w:rPr>
          <w:rFonts w:ascii="Barlow" w:hAnsi="Barlow" w:cstheme="minorHAnsi"/>
          <w:sz w:val="20"/>
          <w:szCs w:val="20"/>
        </w:rPr>
        <w:t>Lugar y fecha: ________________________</w:t>
      </w:r>
      <w:r w:rsidR="0039476E" w:rsidRPr="006E0394">
        <w:rPr>
          <w:rFonts w:ascii="Barlow" w:hAnsi="Barlow" w:cstheme="minorHAnsi"/>
          <w:sz w:val="20"/>
          <w:szCs w:val="20"/>
        </w:rPr>
        <w:t>_</w:t>
      </w:r>
    </w:p>
    <w:p w14:paraId="1F02D30E" w14:textId="0B526EA3" w:rsidR="00C17DD4" w:rsidRPr="006E0394" w:rsidRDefault="0039476E" w:rsidP="0039476E">
      <w:pPr>
        <w:tabs>
          <w:tab w:val="left" w:pos="1276"/>
          <w:tab w:val="left" w:pos="1560"/>
        </w:tabs>
        <w:spacing w:line="240" w:lineRule="auto"/>
        <w:ind w:right="261"/>
        <w:jc w:val="both"/>
        <w:rPr>
          <w:rFonts w:ascii="Barlow" w:hAnsi="Barlow" w:cstheme="minorHAnsi"/>
          <w:sz w:val="20"/>
          <w:szCs w:val="20"/>
        </w:rPr>
      </w:pP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Pr="006E0394">
        <w:rPr>
          <w:rFonts w:ascii="Barlow" w:hAnsi="Barlow" w:cstheme="minorHAnsi"/>
          <w:sz w:val="20"/>
          <w:szCs w:val="20"/>
        </w:rPr>
        <w:tab/>
      </w:r>
      <w:r w:rsidR="00C17DD4" w:rsidRPr="006E0394">
        <w:rPr>
          <w:rFonts w:ascii="Barlow" w:hAnsi="Barlow" w:cstheme="minorHAnsi"/>
          <w:sz w:val="20"/>
          <w:szCs w:val="20"/>
        </w:rPr>
        <w:t xml:space="preserve"> </w:t>
      </w:r>
    </w:p>
    <w:p w14:paraId="2213FEFD" w14:textId="3305D4F0" w:rsidR="0039476E" w:rsidRPr="006E0394" w:rsidRDefault="0039476E" w:rsidP="0039476E">
      <w:pPr>
        <w:tabs>
          <w:tab w:val="left" w:pos="1276"/>
          <w:tab w:val="left" w:pos="1560"/>
        </w:tabs>
        <w:spacing w:after="0" w:line="240" w:lineRule="auto"/>
        <w:ind w:right="-1"/>
        <w:jc w:val="both"/>
        <w:rPr>
          <w:rFonts w:ascii="Barlow" w:hAnsi="Barlow" w:cstheme="minorHAnsi"/>
          <w:b/>
          <w:bCs/>
          <w:sz w:val="16"/>
          <w:szCs w:val="16"/>
          <w:shd w:val="clear" w:color="auto" w:fill="FFFFFF"/>
        </w:rPr>
      </w:pPr>
    </w:p>
    <w:p w14:paraId="410BBA86" w14:textId="7429EE53" w:rsidR="0039476E" w:rsidRPr="006E0394" w:rsidRDefault="0039476E" w:rsidP="0039476E">
      <w:pPr>
        <w:tabs>
          <w:tab w:val="left" w:pos="1276"/>
          <w:tab w:val="left" w:pos="1560"/>
        </w:tabs>
        <w:spacing w:after="0" w:line="240" w:lineRule="auto"/>
        <w:ind w:right="-1"/>
        <w:jc w:val="both"/>
        <w:rPr>
          <w:rFonts w:ascii="Barlow" w:hAnsi="Barlow" w:cstheme="minorHAnsi"/>
          <w:sz w:val="16"/>
          <w:szCs w:val="16"/>
        </w:rPr>
      </w:pPr>
      <w:r w:rsidRPr="006E0394">
        <w:rPr>
          <w:rFonts w:ascii="Barlow" w:hAnsi="Barlow" w:cstheme="minorHAnsi"/>
          <w:b/>
          <w:bCs/>
          <w:sz w:val="16"/>
          <w:szCs w:val="16"/>
          <w:shd w:val="clear" w:color="auto" w:fill="FFFFFF"/>
        </w:rPr>
        <w:t>Nota:</w:t>
      </w:r>
      <w:r w:rsidRPr="006E0394">
        <w:rPr>
          <w:rFonts w:ascii="Barlow" w:hAnsi="Barlow" w:cstheme="minorHAnsi"/>
          <w:sz w:val="16"/>
          <w:szCs w:val="16"/>
          <w:shd w:val="clear" w:color="auto" w:fill="FFFFFF"/>
        </w:rPr>
        <w:t xml:space="preserve"> </w:t>
      </w:r>
      <w:r w:rsidRPr="006E0394">
        <w:rPr>
          <w:rFonts w:ascii="Barlow" w:hAnsi="Barlow" w:cstheme="minorHAnsi"/>
          <w:sz w:val="16"/>
          <w:szCs w:val="16"/>
        </w:rPr>
        <w:t>La denuncia maliciosa o de mala fe referida a hechos ya denunciados, o reiterada, o carente de fundamento o falsa, genera responsabilidades de naturaleza civil, administrativa y/o penal a que hubiese lugar.</w:t>
      </w:r>
    </w:p>
    <w:p w14:paraId="522D496D" w14:textId="1A57FC1A" w:rsidR="00DC5D00" w:rsidRPr="006E0394" w:rsidRDefault="0039476E" w:rsidP="00AB136F">
      <w:pPr>
        <w:tabs>
          <w:tab w:val="left" w:pos="1276"/>
          <w:tab w:val="left" w:pos="1560"/>
        </w:tabs>
        <w:spacing w:after="0" w:line="240" w:lineRule="auto"/>
        <w:ind w:right="261"/>
        <w:rPr>
          <w:rFonts w:ascii="Barlow" w:hAnsi="Barlow" w:cstheme="minorHAnsi"/>
          <w:b/>
          <w:bCs/>
          <w:sz w:val="16"/>
          <w:szCs w:val="16"/>
          <w:shd w:val="clear" w:color="auto" w:fill="FFFFFF"/>
        </w:rPr>
      </w:pPr>
      <w:r w:rsidRPr="006E0394">
        <w:rPr>
          <w:rFonts w:ascii="Barlow" w:hAnsi="Barlow" w:cstheme="minorHAnsi"/>
          <w:sz w:val="16"/>
          <w:szCs w:val="16"/>
        </w:rPr>
        <w:t>(*) Para el caso de las personas que no puedan o no sepan firmar o están impedidos de hacerlo, se requiere su huella dactilar.</w:t>
      </w:r>
    </w:p>
    <w:p w14:paraId="38B1557E" w14:textId="77777777" w:rsidR="00DC5D00" w:rsidRPr="006E0394" w:rsidRDefault="00DC5D00" w:rsidP="002B2348">
      <w:pPr>
        <w:tabs>
          <w:tab w:val="left" w:pos="1276"/>
          <w:tab w:val="left" w:pos="1560"/>
        </w:tabs>
        <w:spacing w:after="0" w:line="360" w:lineRule="auto"/>
        <w:ind w:right="261"/>
        <w:jc w:val="center"/>
        <w:rPr>
          <w:rFonts w:ascii="Barlow" w:hAnsi="Barlow" w:cstheme="minorHAnsi"/>
          <w:b/>
          <w:bCs/>
          <w:sz w:val="20"/>
          <w:szCs w:val="20"/>
        </w:rPr>
      </w:pPr>
    </w:p>
    <w:bookmarkEnd w:id="0"/>
    <w:p w14:paraId="00507986" w14:textId="77777777" w:rsidR="0045176E" w:rsidRPr="006E0394" w:rsidRDefault="0045176E" w:rsidP="00522424">
      <w:pPr>
        <w:tabs>
          <w:tab w:val="left" w:pos="1276"/>
          <w:tab w:val="left" w:pos="1560"/>
        </w:tabs>
        <w:spacing w:after="0" w:line="240" w:lineRule="auto"/>
        <w:ind w:right="261"/>
        <w:rPr>
          <w:rFonts w:ascii="Barlow" w:hAnsi="Barlow" w:cstheme="minorHAnsi"/>
          <w:b/>
          <w:bCs/>
          <w:sz w:val="20"/>
          <w:szCs w:val="20"/>
        </w:rPr>
      </w:pPr>
    </w:p>
    <w:sectPr w:rsidR="0045176E" w:rsidRPr="006E03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CDAC" w14:textId="77777777" w:rsidR="00C60D25" w:rsidRDefault="00C60D25" w:rsidP="005B41E8">
      <w:pPr>
        <w:spacing w:after="0" w:line="240" w:lineRule="auto"/>
      </w:pPr>
      <w:r>
        <w:separator/>
      </w:r>
    </w:p>
  </w:endnote>
  <w:endnote w:type="continuationSeparator" w:id="0">
    <w:p w14:paraId="7E491AC2" w14:textId="77777777" w:rsidR="00C60D25" w:rsidRDefault="00C60D25" w:rsidP="005B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E983" w14:textId="419EDD5A" w:rsidR="00D57078" w:rsidRPr="00D57078" w:rsidRDefault="00D57078">
    <w:pPr>
      <w:pStyle w:val="Piedepgina"/>
      <w:rPr>
        <w:rFonts w:ascii="Arial Narrow" w:hAnsi="Arial Narrow"/>
        <w:lang w:val="es-ES"/>
      </w:rPr>
    </w:pPr>
    <w:r w:rsidRPr="00D57078">
      <w:rPr>
        <w:rFonts w:ascii="Arial Narrow" w:hAnsi="Arial Narrow"/>
        <w:lang w:val="es-ES"/>
      </w:rPr>
      <w:t xml:space="preserve">FM196 </w:t>
    </w:r>
    <w:r>
      <w:rPr>
        <w:rFonts w:ascii="Arial Narrow" w:hAnsi="Arial Narrow"/>
        <w:lang w:val="es-ES"/>
      </w:rPr>
      <w:t xml:space="preserve">                                                          VE00                                                                      04/08/2025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B168" w14:textId="77777777" w:rsidR="00C60D25" w:rsidRDefault="00C60D25" w:rsidP="005B41E8">
      <w:pPr>
        <w:spacing w:after="0" w:line="240" w:lineRule="auto"/>
      </w:pPr>
      <w:r>
        <w:separator/>
      </w:r>
    </w:p>
  </w:footnote>
  <w:footnote w:type="continuationSeparator" w:id="0">
    <w:p w14:paraId="5EA6403B" w14:textId="77777777" w:rsidR="00C60D25" w:rsidRDefault="00C60D25" w:rsidP="005B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16"/>
      <w:gridCol w:w="4926"/>
      <w:gridCol w:w="1986"/>
    </w:tblGrid>
    <w:tr w:rsidR="005B41E8" w14:paraId="6022CE93" w14:textId="77777777" w:rsidTr="00F24701">
      <w:trPr>
        <w:trHeight w:val="937"/>
      </w:trPr>
      <w:tc>
        <w:tcPr>
          <w:tcW w:w="2016" w:type="dxa"/>
        </w:tcPr>
        <w:p w14:paraId="0B8C1044" w14:textId="4F718241" w:rsidR="005B41E8" w:rsidRDefault="00AB136F" w:rsidP="005B41E8">
          <w:pPr>
            <w:pStyle w:val="TableParagraph"/>
            <w:rPr>
              <w:rFonts w:ascii="Times New Roman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A425D5" wp14:editId="23C52BC0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1123950" cy="504265"/>
                <wp:effectExtent l="0" t="0" r="0" b="0"/>
                <wp:wrapThrough wrapText="bothSides">
                  <wp:wrapPolygon edited="0">
                    <wp:start x="0" y="0"/>
                    <wp:lineTo x="0" y="20403"/>
                    <wp:lineTo x="21234" y="20403"/>
                    <wp:lineTo x="21234" y="0"/>
                    <wp:lineTo x="0" y="0"/>
                  </wp:wrapPolygon>
                </wp:wrapThrough>
                <wp:docPr id="1077052242" name="Imagen 7" descr="Green Group Perú SAC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een Group Perú SAC | LinkedI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15" b="267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6" w:type="dxa"/>
          <w:vAlign w:val="center"/>
        </w:tcPr>
        <w:p w14:paraId="1758C2DE" w14:textId="29D79C5D" w:rsidR="005B41E8" w:rsidRPr="00F24701" w:rsidRDefault="005B41E8" w:rsidP="00F24701">
          <w:pPr>
            <w:tabs>
              <w:tab w:val="left" w:pos="1418"/>
            </w:tabs>
            <w:ind w:left="99"/>
            <w:contextualSpacing/>
            <w:rPr>
              <w:rFonts w:eastAsia="Calibri" w:cstheme="minorHAnsi"/>
              <w:sz w:val="18"/>
              <w:szCs w:val="18"/>
              <w:lang w:val="es-PE"/>
            </w:rPr>
          </w:pPr>
          <w:r w:rsidRPr="00F24701">
            <w:rPr>
              <w:rFonts w:cstheme="minorHAnsi"/>
              <w:b/>
              <w:sz w:val="18"/>
              <w:szCs w:val="18"/>
              <w:lang w:val="es-PE"/>
            </w:rPr>
            <w:t>Título:</w:t>
          </w:r>
          <w:r w:rsidRPr="00F24701">
            <w:rPr>
              <w:rFonts w:cstheme="minorHAnsi"/>
              <w:b/>
              <w:spacing w:val="-4"/>
              <w:sz w:val="18"/>
              <w:szCs w:val="18"/>
              <w:lang w:val="es-PE"/>
            </w:rPr>
            <w:t xml:space="preserve"> </w:t>
          </w:r>
          <w:r w:rsidR="00D079E5" w:rsidRPr="00F24701">
            <w:rPr>
              <w:rFonts w:cstheme="minorHAnsi"/>
              <w:color w:val="000000" w:themeColor="text1"/>
              <w:sz w:val="18"/>
              <w:szCs w:val="18"/>
              <w:shd w:val="clear" w:color="auto" w:fill="FFFFFF"/>
              <w:lang w:val="es-PE"/>
            </w:rPr>
            <w:t xml:space="preserve">Directiva para la atención de denuncias y solicitudes de medidas de protección al denunciante de presuntos actos de corrupción en </w:t>
          </w:r>
          <w:r w:rsidR="00AB136F">
            <w:rPr>
              <w:rFonts w:cstheme="minorHAnsi"/>
              <w:color w:val="000000" w:themeColor="text1"/>
              <w:sz w:val="18"/>
              <w:szCs w:val="18"/>
              <w:shd w:val="clear" w:color="auto" w:fill="FFFFFF"/>
              <w:lang w:val="es-PE"/>
            </w:rPr>
            <w:t>la empresa GREEN GROUP PE SAC</w:t>
          </w:r>
          <w:r w:rsidR="009902CC">
            <w:rPr>
              <w:rFonts w:cstheme="minorHAnsi"/>
              <w:color w:val="000000" w:themeColor="text1"/>
              <w:sz w:val="18"/>
              <w:szCs w:val="18"/>
              <w:shd w:val="clear" w:color="auto" w:fill="FFFFFF"/>
              <w:lang w:val="es-PE"/>
            </w:rPr>
            <w:t>.</w:t>
          </w:r>
        </w:p>
      </w:tc>
      <w:tc>
        <w:tcPr>
          <w:tcW w:w="1986" w:type="dxa"/>
        </w:tcPr>
        <w:p w14:paraId="43388109" w14:textId="79FE1C65" w:rsidR="005B41E8" w:rsidRDefault="005B41E8" w:rsidP="005B41E8">
          <w:pPr>
            <w:pStyle w:val="TableParagraph"/>
            <w:spacing w:before="138"/>
            <w:ind w:left="107"/>
            <w:rPr>
              <w:rFonts w:ascii="Calibri" w:hAnsi="Calibri"/>
              <w:b/>
              <w:sz w:val="18"/>
            </w:rPr>
          </w:pPr>
          <w:r>
            <w:rPr>
              <w:rFonts w:ascii="Calibri" w:hAnsi="Calibri"/>
              <w:b/>
              <w:sz w:val="18"/>
            </w:rPr>
            <w:t>Versión:</w:t>
          </w:r>
          <w:r>
            <w:rPr>
              <w:rFonts w:ascii="Calibri" w:hAnsi="Calibri"/>
              <w:b/>
              <w:spacing w:val="-2"/>
              <w:sz w:val="18"/>
            </w:rPr>
            <w:t xml:space="preserve"> </w:t>
          </w:r>
          <w:r>
            <w:rPr>
              <w:rFonts w:ascii="Calibri" w:hAnsi="Calibri"/>
              <w:b/>
              <w:sz w:val="18"/>
            </w:rPr>
            <w:t>0</w:t>
          </w:r>
          <w:r w:rsidR="00AB136F">
            <w:rPr>
              <w:rFonts w:ascii="Calibri" w:hAnsi="Calibri"/>
              <w:b/>
              <w:sz w:val="18"/>
            </w:rPr>
            <w:t>0</w:t>
          </w:r>
        </w:p>
        <w:p w14:paraId="69BB0D8F" w14:textId="77777777" w:rsidR="005B41E8" w:rsidRDefault="005B41E8" w:rsidP="005B41E8">
          <w:pPr>
            <w:pStyle w:val="TableParagraph"/>
            <w:spacing w:before="1"/>
            <w:rPr>
              <w:rFonts w:ascii="Times New Roman"/>
              <w:sz w:val="19"/>
            </w:rPr>
          </w:pPr>
        </w:p>
        <w:p w14:paraId="4804183E" w14:textId="77777777" w:rsidR="005B41E8" w:rsidRDefault="005B41E8" w:rsidP="005B41E8">
          <w:pPr>
            <w:pStyle w:val="TableParagraph"/>
            <w:ind w:left="107"/>
            <w:rPr>
              <w:rFonts w:ascii="Calibri"/>
              <w:b/>
              <w:sz w:val="18"/>
            </w:rPr>
          </w:pPr>
          <w:r>
            <w:rPr>
              <w:rFonts w:ascii="Calibri"/>
              <w:b/>
              <w:sz w:val="18"/>
            </w:rPr>
            <w:t>Fecha</w:t>
          </w:r>
          <w:r>
            <w:rPr>
              <w:rFonts w:ascii="Calibri"/>
              <w:b/>
              <w:spacing w:val="-3"/>
              <w:sz w:val="18"/>
            </w:rPr>
            <w:t xml:space="preserve"> </w:t>
          </w:r>
          <w:r>
            <w:rPr>
              <w:rFonts w:ascii="Calibri"/>
              <w:b/>
              <w:sz w:val="18"/>
            </w:rPr>
            <w:t>de</w:t>
          </w:r>
          <w:r>
            <w:rPr>
              <w:rFonts w:ascii="Calibri"/>
              <w:b/>
              <w:spacing w:val="-2"/>
              <w:sz w:val="18"/>
            </w:rPr>
            <w:t xml:space="preserve"> </w:t>
          </w:r>
          <w:r>
            <w:rPr>
              <w:rFonts w:ascii="Calibri"/>
              <w:b/>
              <w:sz w:val="18"/>
            </w:rPr>
            <w:t>Vigencia:</w:t>
          </w:r>
        </w:p>
      </w:tc>
    </w:tr>
  </w:tbl>
  <w:p w14:paraId="01BF83E5" w14:textId="77777777" w:rsidR="005B41E8" w:rsidRDefault="005B41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AA2"/>
    <w:multiLevelType w:val="hybridMultilevel"/>
    <w:tmpl w:val="C53E6330"/>
    <w:lvl w:ilvl="0" w:tplc="AFE45EB0">
      <w:start w:val="1"/>
      <w:numFmt w:val="lowerRoman"/>
      <w:lvlText w:val="%1)"/>
      <w:lvlJc w:val="left"/>
      <w:pPr>
        <w:ind w:left="3363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723" w:hanging="360"/>
      </w:pPr>
    </w:lvl>
    <w:lvl w:ilvl="2" w:tplc="280A001B" w:tentative="1">
      <w:start w:val="1"/>
      <w:numFmt w:val="lowerRoman"/>
      <w:lvlText w:val="%3."/>
      <w:lvlJc w:val="right"/>
      <w:pPr>
        <w:ind w:left="4443" w:hanging="180"/>
      </w:pPr>
    </w:lvl>
    <w:lvl w:ilvl="3" w:tplc="280A000F" w:tentative="1">
      <w:start w:val="1"/>
      <w:numFmt w:val="decimal"/>
      <w:lvlText w:val="%4."/>
      <w:lvlJc w:val="left"/>
      <w:pPr>
        <w:ind w:left="5163" w:hanging="360"/>
      </w:pPr>
    </w:lvl>
    <w:lvl w:ilvl="4" w:tplc="280A0019" w:tentative="1">
      <w:start w:val="1"/>
      <w:numFmt w:val="lowerLetter"/>
      <w:lvlText w:val="%5."/>
      <w:lvlJc w:val="left"/>
      <w:pPr>
        <w:ind w:left="5883" w:hanging="360"/>
      </w:pPr>
    </w:lvl>
    <w:lvl w:ilvl="5" w:tplc="280A001B" w:tentative="1">
      <w:start w:val="1"/>
      <w:numFmt w:val="lowerRoman"/>
      <w:lvlText w:val="%6."/>
      <w:lvlJc w:val="right"/>
      <w:pPr>
        <w:ind w:left="6603" w:hanging="180"/>
      </w:pPr>
    </w:lvl>
    <w:lvl w:ilvl="6" w:tplc="280A000F" w:tentative="1">
      <w:start w:val="1"/>
      <w:numFmt w:val="decimal"/>
      <w:lvlText w:val="%7."/>
      <w:lvlJc w:val="left"/>
      <w:pPr>
        <w:ind w:left="7323" w:hanging="360"/>
      </w:pPr>
    </w:lvl>
    <w:lvl w:ilvl="7" w:tplc="280A0019" w:tentative="1">
      <w:start w:val="1"/>
      <w:numFmt w:val="lowerLetter"/>
      <w:lvlText w:val="%8."/>
      <w:lvlJc w:val="left"/>
      <w:pPr>
        <w:ind w:left="8043" w:hanging="360"/>
      </w:pPr>
    </w:lvl>
    <w:lvl w:ilvl="8" w:tplc="280A001B" w:tentative="1">
      <w:start w:val="1"/>
      <w:numFmt w:val="lowerRoman"/>
      <w:lvlText w:val="%9."/>
      <w:lvlJc w:val="right"/>
      <w:pPr>
        <w:ind w:left="8763" w:hanging="180"/>
      </w:pPr>
    </w:lvl>
  </w:abstractNum>
  <w:abstractNum w:abstractNumId="1" w15:restartNumberingAfterBreak="0">
    <w:nsid w:val="049B6333"/>
    <w:multiLevelType w:val="hybridMultilevel"/>
    <w:tmpl w:val="D86402E8"/>
    <w:lvl w:ilvl="0" w:tplc="C150B11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D4B4A5B8">
      <w:start w:val="1"/>
      <w:numFmt w:val="decimal"/>
      <w:lvlText w:val="%2."/>
      <w:lvlJc w:val="left"/>
      <w:pPr>
        <w:ind w:left="2160" w:hanging="360"/>
      </w:pPr>
      <w:rPr>
        <w:rFonts w:cs="Arial" w:hint="default"/>
        <w:b/>
        <w:bCs/>
        <w:sz w:val="20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C017A"/>
    <w:multiLevelType w:val="hybridMultilevel"/>
    <w:tmpl w:val="EA7AE7C2"/>
    <w:lvl w:ilvl="0" w:tplc="FFFFFFFF">
      <w:start w:val="1"/>
      <w:numFmt w:val="lowerRoman"/>
      <w:lvlText w:val="%1)"/>
      <w:lvlJc w:val="left"/>
      <w:pPr>
        <w:ind w:left="2160" w:hanging="720"/>
      </w:pPr>
      <w:rPr>
        <w:rFonts w:ascii="Arial Narrow" w:hAnsi="Arial Narrow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A23FB0"/>
    <w:multiLevelType w:val="hybridMultilevel"/>
    <w:tmpl w:val="732843A2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DD3CC1BA">
      <w:start w:val="1"/>
      <w:numFmt w:val="lowerLetter"/>
      <w:lvlText w:val="%2)"/>
      <w:lvlJc w:val="left"/>
      <w:pPr>
        <w:ind w:left="2858" w:hanging="360"/>
      </w:pPr>
      <w:rPr>
        <w:b/>
        <w:bCs/>
      </w:rPr>
    </w:lvl>
    <w:lvl w:ilvl="2" w:tplc="2D2A23DC">
      <w:start w:val="1"/>
      <w:numFmt w:val="decimal"/>
      <w:lvlText w:val="%3."/>
      <w:lvlJc w:val="left"/>
      <w:pPr>
        <w:ind w:left="3758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FE32714"/>
    <w:multiLevelType w:val="hybridMultilevel"/>
    <w:tmpl w:val="162CE532"/>
    <w:lvl w:ilvl="0" w:tplc="4CD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C75E8"/>
    <w:multiLevelType w:val="multilevel"/>
    <w:tmpl w:val="5292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2151F"/>
    <w:multiLevelType w:val="hybridMultilevel"/>
    <w:tmpl w:val="B008C32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0AD"/>
    <w:multiLevelType w:val="hybridMultilevel"/>
    <w:tmpl w:val="DB308092"/>
    <w:lvl w:ilvl="0" w:tplc="CE1A3D9C">
      <w:start w:val="1"/>
      <w:numFmt w:val="decimal"/>
      <w:lvlText w:val="(%1)"/>
      <w:lvlJc w:val="left"/>
      <w:pPr>
        <w:ind w:left="1209" w:hanging="428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771E5D18">
      <w:numFmt w:val="bullet"/>
      <w:lvlText w:val="•"/>
      <w:lvlJc w:val="left"/>
      <w:pPr>
        <w:ind w:left="2050" w:hanging="428"/>
      </w:pPr>
      <w:rPr>
        <w:rFonts w:hint="default"/>
        <w:lang w:val="es-ES" w:eastAsia="en-US" w:bidi="ar-SA"/>
      </w:rPr>
    </w:lvl>
    <w:lvl w:ilvl="2" w:tplc="B7FA985E">
      <w:numFmt w:val="bullet"/>
      <w:lvlText w:val="•"/>
      <w:lvlJc w:val="left"/>
      <w:pPr>
        <w:ind w:left="2901" w:hanging="428"/>
      </w:pPr>
      <w:rPr>
        <w:rFonts w:hint="default"/>
        <w:lang w:val="es-ES" w:eastAsia="en-US" w:bidi="ar-SA"/>
      </w:rPr>
    </w:lvl>
    <w:lvl w:ilvl="3" w:tplc="EE9EAD74">
      <w:numFmt w:val="bullet"/>
      <w:lvlText w:val="•"/>
      <w:lvlJc w:val="left"/>
      <w:pPr>
        <w:ind w:left="3751" w:hanging="428"/>
      </w:pPr>
      <w:rPr>
        <w:rFonts w:hint="default"/>
        <w:lang w:val="es-ES" w:eastAsia="en-US" w:bidi="ar-SA"/>
      </w:rPr>
    </w:lvl>
    <w:lvl w:ilvl="4" w:tplc="E7FE92DC">
      <w:numFmt w:val="bullet"/>
      <w:lvlText w:val="•"/>
      <w:lvlJc w:val="left"/>
      <w:pPr>
        <w:ind w:left="4602" w:hanging="428"/>
      </w:pPr>
      <w:rPr>
        <w:rFonts w:hint="default"/>
        <w:lang w:val="es-ES" w:eastAsia="en-US" w:bidi="ar-SA"/>
      </w:rPr>
    </w:lvl>
    <w:lvl w:ilvl="5" w:tplc="9B103AC4">
      <w:numFmt w:val="bullet"/>
      <w:lvlText w:val="•"/>
      <w:lvlJc w:val="left"/>
      <w:pPr>
        <w:ind w:left="5453" w:hanging="428"/>
      </w:pPr>
      <w:rPr>
        <w:rFonts w:hint="default"/>
        <w:lang w:val="es-ES" w:eastAsia="en-US" w:bidi="ar-SA"/>
      </w:rPr>
    </w:lvl>
    <w:lvl w:ilvl="6" w:tplc="EA56A7DE">
      <w:numFmt w:val="bullet"/>
      <w:lvlText w:val="•"/>
      <w:lvlJc w:val="left"/>
      <w:pPr>
        <w:ind w:left="6303" w:hanging="428"/>
      </w:pPr>
      <w:rPr>
        <w:rFonts w:hint="default"/>
        <w:lang w:val="es-ES" w:eastAsia="en-US" w:bidi="ar-SA"/>
      </w:rPr>
    </w:lvl>
    <w:lvl w:ilvl="7" w:tplc="5886855C">
      <w:numFmt w:val="bullet"/>
      <w:lvlText w:val="•"/>
      <w:lvlJc w:val="left"/>
      <w:pPr>
        <w:ind w:left="7154" w:hanging="428"/>
      </w:pPr>
      <w:rPr>
        <w:rFonts w:hint="default"/>
        <w:lang w:val="es-ES" w:eastAsia="en-US" w:bidi="ar-SA"/>
      </w:rPr>
    </w:lvl>
    <w:lvl w:ilvl="8" w:tplc="93628A34">
      <w:numFmt w:val="bullet"/>
      <w:lvlText w:val="•"/>
      <w:lvlJc w:val="left"/>
      <w:pPr>
        <w:ind w:left="8005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25434181"/>
    <w:multiLevelType w:val="hybridMultilevel"/>
    <w:tmpl w:val="7CC86490"/>
    <w:lvl w:ilvl="0" w:tplc="BEA2FB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5F5D1D"/>
    <w:multiLevelType w:val="hybridMultilevel"/>
    <w:tmpl w:val="F7C87F28"/>
    <w:lvl w:ilvl="0" w:tplc="BCDE0A0E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4F62C3"/>
    <w:multiLevelType w:val="hybridMultilevel"/>
    <w:tmpl w:val="F83A6EC4"/>
    <w:lvl w:ilvl="0" w:tplc="BBDA459C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E911B5E"/>
    <w:multiLevelType w:val="hybridMultilevel"/>
    <w:tmpl w:val="22B03A0A"/>
    <w:lvl w:ilvl="0" w:tplc="E1A405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52C5"/>
    <w:multiLevelType w:val="hybridMultilevel"/>
    <w:tmpl w:val="9B0CB7EE"/>
    <w:lvl w:ilvl="0" w:tplc="CC7A073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50AB"/>
    <w:multiLevelType w:val="multilevel"/>
    <w:tmpl w:val="3334D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2BF10E3"/>
    <w:multiLevelType w:val="hybridMultilevel"/>
    <w:tmpl w:val="3976E52E"/>
    <w:lvl w:ilvl="0" w:tplc="5C54968E">
      <w:start w:val="9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4137BC6"/>
    <w:multiLevelType w:val="hybridMultilevel"/>
    <w:tmpl w:val="1136BF14"/>
    <w:lvl w:ilvl="0" w:tplc="2B84AFB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ED135C"/>
    <w:multiLevelType w:val="hybridMultilevel"/>
    <w:tmpl w:val="AEA09AB8"/>
    <w:lvl w:ilvl="0" w:tplc="CC7A073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85C7B"/>
    <w:multiLevelType w:val="multilevel"/>
    <w:tmpl w:val="E340A87A"/>
    <w:lvl w:ilvl="0">
      <w:start w:val="1"/>
      <w:numFmt w:val="lowerLetter"/>
      <w:lvlText w:val="%1)"/>
      <w:lvlJc w:val="left"/>
      <w:pPr>
        <w:ind w:left="1284" w:hanging="72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39" w:hanging="375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  <w:b w:val="0"/>
        <w:bCs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  <w:b w:val="0"/>
        <w:bCs w:val="0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18" w15:restartNumberingAfterBreak="0">
    <w:nsid w:val="4C9F25FF"/>
    <w:multiLevelType w:val="hybridMultilevel"/>
    <w:tmpl w:val="29F26E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0385D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B070D"/>
    <w:multiLevelType w:val="hybridMultilevel"/>
    <w:tmpl w:val="50C2AB74"/>
    <w:lvl w:ilvl="0" w:tplc="28A0F7D0">
      <w:start w:val="1"/>
      <w:numFmt w:val="bullet"/>
      <w:lvlText w:val="-"/>
      <w:lvlJc w:val="left"/>
      <w:pPr>
        <w:ind w:left="1778" w:hanging="360"/>
      </w:pPr>
      <w:rPr>
        <w:rFonts w:ascii="Arial Narrow" w:eastAsiaTheme="minorHAnsi" w:hAnsi="Arial Narrow" w:cs="Arial"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BA344E8"/>
    <w:multiLevelType w:val="hybridMultilevel"/>
    <w:tmpl w:val="EA7AE7C2"/>
    <w:lvl w:ilvl="0" w:tplc="7EBC5322">
      <w:start w:val="1"/>
      <w:numFmt w:val="lowerRoman"/>
      <w:lvlText w:val="%1)"/>
      <w:lvlJc w:val="left"/>
      <w:pPr>
        <w:ind w:left="2160" w:hanging="720"/>
      </w:pPr>
      <w:rPr>
        <w:rFonts w:ascii="Arial Narrow" w:hAnsi="Arial Narrow" w:hint="default"/>
        <w:b/>
        <w:bCs w:val="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F9028A"/>
    <w:multiLevelType w:val="hybridMultilevel"/>
    <w:tmpl w:val="9072C92A"/>
    <w:lvl w:ilvl="0" w:tplc="CD721C96">
      <w:start w:val="1"/>
      <w:numFmt w:val="decimal"/>
      <w:lvlText w:val="%1."/>
      <w:lvlJc w:val="left"/>
      <w:pPr>
        <w:ind w:left="1209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C10A62A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2" w:tplc="0E2E6134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A1687D8A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4" w:tplc="B7B4EE5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A068506E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6" w:tplc="EA86B7A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50821C16">
      <w:numFmt w:val="bullet"/>
      <w:lvlText w:val="•"/>
      <w:lvlJc w:val="left"/>
      <w:pPr>
        <w:ind w:left="7154" w:hanging="360"/>
      </w:pPr>
      <w:rPr>
        <w:rFonts w:hint="default"/>
        <w:lang w:val="es-ES" w:eastAsia="en-US" w:bidi="ar-SA"/>
      </w:rPr>
    </w:lvl>
    <w:lvl w:ilvl="8" w:tplc="F43AECCA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1FE1D00"/>
    <w:multiLevelType w:val="hybridMultilevel"/>
    <w:tmpl w:val="43CC46CC"/>
    <w:lvl w:ilvl="0" w:tplc="4E1274F0">
      <w:start w:val="9"/>
      <w:numFmt w:val="lowerLetter"/>
      <w:lvlText w:val="%1)"/>
      <w:lvlJc w:val="left"/>
      <w:pPr>
        <w:ind w:left="720" w:hanging="360"/>
      </w:pPr>
      <w:rPr>
        <w:rFonts w:cstheme="minorBidi" w:hint="default"/>
        <w:b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50156"/>
    <w:multiLevelType w:val="hybridMultilevel"/>
    <w:tmpl w:val="6E006B06"/>
    <w:lvl w:ilvl="0" w:tplc="32AA1934">
      <w:start w:val="1"/>
      <w:numFmt w:val="lowerLetter"/>
      <w:lvlText w:val="%1)"/>
      <w:lvlJc w:val="left"/>
      <w:pPr>
        <w:ind w:left="1778" w:hanging="360"/>
      </w:pPr>
      <w:rPr>
        <w:rFonts w:ascii="Arial Narrow" w:hAnsi="Arial Narrow" w:cs="Arial" w:hint="default"/>
        <w:b/>
        <w:bCs/>
        <w:color w:val="151515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34A47E2"/>
    <w:multiLevelType w:val="hybridMultilevel"/>
    <w:tmpl w:val="DC86B69A"/>
    <w:lvl w:ilvl="0" w:tplc="84DE9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6665A7"/>
    <w:multiLevelType w:val="hybridMultilevel"/>
    <w:tmpl w:val="594409EA"/>
    <w:lvl w:ilvl="0" w:tplc="9A2AE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C362A"/>
    <w:multiLevelType w:val="hybridMultilevel"/>
    <w:tmpl w:val="420AD3BE"/>
    <w:lvl w:ilvl="0" w:tplc="A1F82D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72D4"/>
    <w:multiLevelType w:val="multilevel"/>
    <w:tmpl w:val="3334D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DEE5F19"/>
    <w:multiLevelType w:val="hybridMultilevel"/>
    <w:tmpl w:val="51F809C8"/>
    <w:lvl w:ilvl="0" w:tplc="7ECE2CD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926225CE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bCs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85F06"/>
    <w:multiLevelType w:val="hybridMultilevel"/>
    <w:tmpl w:val="012AEE7A"/>
    <w:lvl w:ilvl="0" w:tplc="3B22159A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2296148">
    <w:abstractNumId w:val="13"/>
  </w:num>
  <w:num w:numId="2" w16cid:durableId="1961455264">
    <w:abstractNumId w:val="26"/>
  </w:num>
  <w:num w:numId="3" w16cid:durableId="1078481579">
    <w:abstractNumId w:val="7"/>
  </w:num>
  <w:num w:numId="4" w16cid:durableId="512456111">
    <w:abstractNumId w:val="21"/>
  </w:num>
  <w:num w:numId="5" w16cid:durableId="1357541881">
    <w:abstractNumId w:val="28"/>
  </w:num>
  <w:num w:numId="6" w16cid:durableId="234558287">
    <w:abstractNumId w:val="3"/>
  </w:num>
  <w:num w:numId="7" w16cid:durableId="1463814939">
    <w:abstractNumId w:val="18"/>
  </w:num>
  <w:num w:numId="8" w16cid:durableId="990019119">
    <w:abstractNumId w:val="11"/>
  </w:num>
  <w:num w:numId="9" w16cid:durableId="919363058">
    <w:abstractNumId w:val="25"/>
  </w:num>
  <w:num w:numId="10" w16cid:durableId="1275751987">
    <w:abstractNumId w:val="17"/>
  </w:num>
  <w:num w:numId="11" w16cid:durableId="1770463201">
    <w:abstractNumId w:val="24"/>
  </w:num>
  <w:num w:numId="12" w16cid:durableId="264658303">
    <w:abstractNumId w:val="15"/>
  </w:num>
  <w:num w:numId="13" w16cid:durableId="1597513769">
    <w:abstractNumId w:val="19"/>
  </w:num>
  <w:num w:numId="14" w16cid:durableId="2052221664">
    <w:abstractNumId w:val="6"/>
  </w:num>
  <w:num w:numId="15" w16cid:durableId="1815416389">
    <w:abstractNumId w:val="14"/>
  </w:num>
  <w:num w:numId="16" w16cid:durableId="1316179289">
    <w:abstractNumId w:val="29"/>
  </w:num>
  <w:num w:numId="17" w16cid:durableId="2102599279">
    <w:abstractNumId w:val="0"/>
  </w:num>
  <w:num w:numId="18" w16cid:durableId="595820468">
    <w:abstractNumId w:val="8"/>
  </w:num>
  <w:num w:numId="19" w16cid:durableId="1697542797">
    <w:abstractNumId w:val="20"/>
  </w:num>
  <w:num w:numId="20" w16cid:durableId="1948463013">
    <w:abstractNumId w:val="9"/>
  </w:num>
  <w:num w:numId="21" w16cid:durableId="1965304675">
    <w:abstractNumId w:val="10"/>
  </w:num>
  <w:num w:numId="22" w16cid:durableId="264843866">
    <w:abstractNumId w:val="23"/>
  </w:num>
  <w:num w:numId="23" w16cid:durableId="498273751">
    <w:abstractNumId w:val="4"/>
  </w:num>
  <w:num w:numId="24" w16cid:durableId="1356348628">
    <w:abstractNumId w:val="1"/>
  </w:num>
  <w:num w:numId="25" w16cid:durableId="2005086032">
    <w:abstractNumId w:val="27"/>
  </w:num>
  <w:num w:numId="26" w16cid:durableId="1263606122">
    <w:abstractNumId w:val="2"/>
  </w:num>
  <w:num w:numId="27" w16cid:durableId="249584725">
    <w:abstractNumId w:val="22"/>
  </w:num>
  <w:num w:numId="28" w16cid:durableId="1142846789">
    <w:abstractNumId w:val="12"/>
  </w:num>
  <w:num w:numId="29" w16cid:durableId="1154368140">
    <w:abstractNumId w:val="16"/>
  </w:num>
  <w:num w:numId="30" w16cid:durableId="9525162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8"/>
    <w:rsid w:val="00002152"/>
    <w:rsid w:val="00033C7E"/>
    <w:rsid w:val="000352AB"/>
    <w:rsid w:val="00066D94"/>
    <w:rsid w:val="0008359B"/>
    <w:rsid w:val="00083DA6"/>
    <w:rsid w:val="000A7BA3"/>
    <w:rsid w:val="000B5CEF"/>
    <w:rsid w:val="000B6C53"/>
    <w:rsid w:val="000C2F96"/>
    <w:rsid w:val="000E170D"/>
    <w:rsid w:val="000E6C30"/>
    <w:rsid w:val="00122E00"/>
    <w:rsid w:val="00134D46"/>
    <w:rsid w:val="00140048"/>
    <w:rsid w:val="00146C27"/>
    <w:rsid w:val="001509B7"/>
    <w:rsid w:val="0015756E"/>
    <w:rsid w:val="00164AE5"/>
    <w:rsid w:val="00170880"/>
    <w:rsid w:val="00175E19"/>
    <w:rsid w:val="00182DF2"/>
    <w:rsid w:val="00184146"/>
    <w:rsid w:val="001C71EB"/>
    <w:rsid w:val="001D48F8"/>
    <w:rsid w:val="001F7D79"/>
    <w:rsid w:val="002061B5"/>
    <w:rsid w:val="002446BA"/>
    <w:rsid w:val="00246023"/>
    <w:rsid w:val="00257C18"/>
    <w:rsid w:val="002602B3"/>
    <w:rsid w:val="00270518"/>
    <w:rsid w:val="00270A57"/>
    <w:rsid w:val="00286A6C"/>
    <w:rsid w:val="002933B6"/>
    <w:rsid w:val="002A240B"/>
    <w:rsid w:val="002B0A5D"/>
    <w:rsid w:val="002B2348"/>
    <w:rsid w:val="002C4E9B"/>
    <w:rsid w:val="002D05E6"/>
    <w:rsid w:val="002D0EFC"/>
    <w:rsid w:val="002D35BF"/>
    <w:rsid w:val="002D64A9"/>
    <w:rsid w:val="002F2B64"/>
    <w:rsid w:val="002F3505"/>
    <w:rsid w:val="00307BAA"/>
    <w:rsid w:val="0032213E"/>
    <w:rsid w:val="00331BE1"/>
    <w:rsid w:val="00343F8B"/>
    <w:rsid w:val="003462AC"/>
    <w:rsid w:val="003463DC"/>
    <w:rsid w:val="0035002B"/>
    <w:rsid w:val="00352412"/>
    <w:rsid w:val="0036109D"/>
    <w:rsid w:val="00373250"/>
    <w:rsid w:val="00376DC9"/>
    <w:rsid w:val="00391CA5"/>
    <w:rsid w:val="0039476E"/>
    <w:rsid w:val="003A664E"/>
    <w:rsid w:val="003C19CD"/>
    <w:rsid w:val="003E56CC"/>
    <w:rsid w:val="0042734E"/>
    <w:rsid w:val="0044661E"/>
    <w:rsid w:val="0045176E"/>
    <w:rsid w:val="0046122C"/>
    <w:rsid w:val="00470821"/>
    <w:rsid w:val="00477E08"/>
    <w:rsid w:val="004A0AD4"/>
    <w:rsid w:val="004A7E8C"/>
    <w:rsid w:val="004C4BEF"/>
    <w:rsid w:val="004D34F1"/>
    <w:rsid w:val="004D5AC6"/>
    <w:rsid w:val="005022A5"/>
    <w:rsid w:val="00513535"/>
    <w:rsid w:val="005158C5"/>
    <w:rsid w:val="00516867"/>
    <w:rsid w:val="005205D1"/>
    <w:rsid w:val="00522424"/>
    <w:rsid w:val="005329EE"/>
    <w:rsid w:val="00547272"/>
    <w:rsid w:val="005564D0"/>
    <w:rsid w:val="00571B6C"/>
    <w:rsid w:val="005755C6"/>
    <w:rsid w:val="00587CC2"/>
    <w:rsid w:val="00596E8B"/>
    <w:rsid w:val="005B0061"/>
    <w:rsid w:val="005B2D00"/>
    <w:rsid w:val="005B41E8"/>
    <w:rsid w:val="005D3AE2"/>
    <w:rsid w:val="005D4B9E"/>
    <w:rsid w:val="00603A88"/>
    <w:rsid w:val="00622FCA"/>
    <w:rsid w:val="0062314F"/>
    <w:rsid w:val="00632142"/>
    <w:rsid w:val="00637CDE"/>
    <w:rsid w:val="006457B7"/>
    <w:rsid w:val="0064688C"/>
    <w:rsid w:val="00653953"/>
    <w:rsid w:val="00670A46"/>
    <w:rsid w:val="006979E2"/>
    <w:rsid w:val="006A4BDB"/>
    <w:rsid w:val="006C6C25"/>
    <w:rsid w:val="006D041C"/>
    <w:rsid w:val="006D0C92"/>
    <w:rsid w:val="006D125F"/>
    <w:rsid w:val="006D13C6"/>
    <w:rsid w:val="006E0394"/>
    <w:rsid w:val="006E5918"/>
    <w:rsid w:val="006F3119"/>
    <w:rsid w:val="006F4557"/>
    <w:rsid w:val="006F5D6F"/>
    <w:rsid w:val="00701972"/>
    <w:rsid w:val="007205ED"/>
    <w:rsid w:val="00737CEA"/>
    <w:rsid w:val="00746394"/>
    <w:rsid w:val="00755BA2"/>
    <w:rsid w:val="0077188D"/>
    <w:rsid w:val="00790283"/>
    <w:rsid w:val="007A3A17"/>
    <w:rsid w:val="007A5031"/>
    <w:rsid w:val="007B34B9"/>
    <w:rsid w:val="007C2F37"/>
    <w:rsid w:val="007C7CBD"/>
    <w:rsid w:val="00800B10"/>
    <w:rsid w:val="00820FD0"/>
    <w:rsid w:val="008328BF"/>
    <w:rsid w:val="00843017"/>
    <w:rsid w:val="008524DB"/>
    <w:rsid w:val="00854D11"/>
    <w:rsid w:val="00884C85"/>
    <w:rsid w:val="008A7431"/>
    <w:rsid w:val="008B5FC7"/>
    <w:rsid w:val="008C1FDD"/>
    <w:rsid w:val="008D389C"/>
    <w:rsid w:val="009126BF"/>
    <w:rsid w:val="00927BC2"/>
    <w:rsid w:val="00950D5C"/>
    <w:rsid w:val="00963C96"/>
    <w:rsid w:val="00964A0E"/>
    <w:rsid w:val="0097693D"/>
    <w:rsid w:val="009902CC"/>
    <w:rsid w:val="009915F8"/>
    <w:rsid w:val="00995D14"/>
    <w:rsid w:val="009C0A1F"/>
    <w:rsid w:val="009C10A7"/>
    <w:rsid w:val="009C1D85"/>
    <w:rsid w:val="009E0BC6"/>
    <w:rsid w:val="009F6DA2"/>
    <w:rsid w:val="00A0039C"/>
    <w:rsid w:val="00A01865"/>
    <w:rsid w:val="00A07990"/>
    <w:rsid w:val="00A240E8"/>
    <w:rsid w:val="00A55AE1"/>
    <w:rsid w:val="00A6552A"/>
    <w:rsid w:val="00A67835"/>
    <w:rsid w:val="00A746B4"/>
    <w:rsid w:val="00A844FF"/>
    <w:rsid w:val="00A95A51"/>
    <w:rsid w:val="00AA381F"/>
    <w:rsid w:val="00AA4DD7"/>
    <w:rsid w:val="00AA53E6"/>
    <w:rsid w:val="00AA7C14"/>
    <w:rsid w:val="00AB136F"/>
    <w:rsid w:val="00AC3F02"/>
    <w:rsid w:val="00AC7BC7"/>
    <w:rsid w:val="00AC7F1E"/>
    <w:rsid w:val="00AE4188"/>
    <w:rsid w:val="00AF11E1"/>
    <w:rsid w:val="00AF18D8"/>
    <w:rsid w:val="00AF67FD"/>
    <w:rsid w:val="00B02481"/>
    <w:rsid w:val="00B03759"/>
    <w:rsid w:val="00B17E94"/>
    <w:rsid w:val="00B3600A"/>
    <w:rsid w:val="00B47104"/>
    <w:rsid w:val="00B47667"/>
    <w:rsid w:val="00B52B22"/>
    <w:rsid w:val="00B61093"/>
    <w:rsid w:val="00B65B79"/>
    <w:rsid w:val="00B836C0"/>
    <w:rsid w:val="00B90787"/>
    <w:rsid w:val="00B942D1"/>
    <w:rsid w:val="00BA07BD"/>
    <w:rsid w:val="00BC057F"/>
    <w:rsid w:val="00BD15E9"/>
    <w:rsid w:val="00BD7E7E"/>
    <w:rsid w:val="00BF0CDB"/>
    <w:rsid w:val="00BF16E5"/>
    <w:rsid w:val="00BF4C16"/>
    <w:rsid w:val="00C00FDC"/>
    <w:rsid w:val="00C17DD4"/>
    <w:rsid w:val="00C17E44"/>
    <w:rsid w:val="00C27BF5"/>
    <w:rsid w:val="00C60D25"/>
    <w:rsid w:val="00C74DBB"/>
    <w:rsid w:val="00C943CF"/>
    <w:rsid w:val="00CB0C5D"/>
    <w:rsid w:val="00CB12CC"/>
    <w:rsid w:val="00CC705B"/>
    <w:rsid w:val="00CD39A7"/>
    <w:rsid w:val="00CE59CB"/>
    <w:rsid w:val="00CF0BA6"/>
    <w:rsid w:val="00CF36F6"/>
    <w:rsid w:val="00CF4A7A"/>
    <w:rsid w:val="00CF5EA8"/>
    <w:rsid w:val="00D074E4"/>
    <w:rsid w:val="00D079E5"/>
    <w:rsid w:val="00D16EF1"/>
    <w:rsid w:val="00D36641"/>
    <w:rsid w:val="00D367F8"/>
    <w:rsid w:val="00D4596B"/>
    <w:rsid w:val="00D57078"/>
    <w:rsid w:val="00D61F1B"/>
    <w:rsid w:val="00D63B30"/>
    <w:rsid w:val="00D6606E"/>
    <w:rsid w:val="00D71F1A"/>
    <w:rsid w:val="00D728E5"/>
    <w:rsid w:val="00D74061"/>
    <w:rsid w:val="00D93CCD"/>
    <w:rsid w:val="00DA3085"/>
    <w:rsid w:val="00DA7F3A"/>
    <w:rsid w:val="00DC21EB"/>
    <w:rsid w:val="00DC3B54"/>
    <w:rsid w:val="00DC5B5A"/>
    <w:rsid w:val="00DC5D00"/>
    <w:rsid w:val="00DD3791"/>
    <w:rsid w:val="00DF32C4"/>
    <w:rsid w:val="00DF683C"/>
    <w:rsid w:val="00DF6EB2"/>
    <w:rsid w:val="00E02198"/>
    <w:rsid w:val="00E17D3C"/>
    <w:rsid w:val="00E47DF9"/>
    <w:rsid w:val="00E5769C"/>
    <w:rsid w:val="00E64B7F"/>
    <w:rsid w:val="00E65856"/>
    <w:rsid w:val="00E66512"/>
    <w:rsid w:val="00E81885"/>
    <w:rsid w:val="00E91540"/>
    <w:rsid w:val="00EC7A03"/>
    <w:rsid w:val="00ED4462"/>
    <w:rsid w:val="00ED5392"/>
    <w:rsid w:val="00ED7FD2"/>
    <w:rsid w:val="00F2376E"/>
    <w:rsid w:val="00F24701"/>
    <w:rsid w:val="00F27A5B"/>
    <w:rsid w:val="00F470F1"/>
    <w:rsid w:val="00F56306"/>
    <w:rsid w:val="00F575AE"/>
    <w:rsid w:val="00F67B72"/>
    <w:rsid w:val="00F94253"/>
    <w:rsid w:val="00FA4E53"/>
    <w:rsid w:val="00FA75D5"/>
    <w:rsid w:val="00FB4B7A"/>
    <w:rsid w:val="00FD364E"/>
    <w:rsid w:val="00FE6C49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801D"/>
  <w15:chartTrackingRefBased/>
  <w15:docId w15:val="{098F2B17-03F9-41B9-9314-72F5481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0CDB"/>
    <w:pPr>
      <w:widowControl w:val="0"/>
      <w:autoSpaceDE w:val="0"/>
      <w:autoSpaceDN w:val="0"/>
      <w:spacing w:after="0" w:line="240" w:lineRule="auto"/>
      <w:ind w:left="666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1E8"/>
  </w:style>
  <w:style w:type="paragraph" w:styleId="Piedepgina">
    <w:name w:val="footer"/>
    <w:basedOn w:val="Normal"/>
    <w:link w:val="PiedepginaCar"/>
    <w:uiPriority w:val="99"/>
    <w:unhideWhenUsed/>
    <w:rsid w:val="005B4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E8"/>
  </w:style>
  <w:style w:type="table" w:customStyle="1" w:styleId="TableNormal">
    <w:name w:val="Table Normal"/>
    <w:uiPriority w:val="2"/>
    <w:semiHidden/>
    <w:unhideWhenUsed/>
    <w:qFormat/>
    <w:rsid w:val="005B41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1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B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aragraph,Footnote,List Paragraph1,Lista 123,Viñeta normal,Fundamentacion,Number List 1,FIDA,titulo 5,TITULO A,ct parrafo,Titulo de Fígura,Titulo parrafo,Punto,Cuadro 2-1,Conclusiones,List Paragraph,paul2,Imagen 01.,Titulo 1,Bolita,Ha"/>
    <w:basedOn w:val="Normal"/>
    <w:link w:val="PrrafodelistaCar"/>
    <w:uiPriority w:val="34"/>
    <w:qFormat/>
    <w:rsid w:val="005B41E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F0C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0CDB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F0CDB"/>
    <w:rPr>
      <w:rFonts w:ascii="Arial" w:eastAsia="Arial" w:hAnsi="Arial" w:cs="Arial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D074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4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17DD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273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73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73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3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34E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C27BF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PrrafodelistaCar">
    <w:name w:val="Párrafo de lista Car"/>
    <w:aliases w:val="Paragraph Car,Footnote Car,List Paragraph1 Car,Lista 123 Car,Viñeta normal Car,Fundamentacion Car,Number List 1 Car,FIDA Car,titulo 5 Car,TITULO A Car,ct parrafo Car,Titulo de Fígura Car,Titulo parrafo Car,Punto Car,Cuadro 2-1 Car"/>
    <w:link w:val="Prrafodelista"/>
    <w:uiPriority w:val="34"/>
    <w:qFormat/>
    <w:locked/>
    <w:rsid w:val="00C27BF5"/>
  </w:style>
  <w:style w:type="paragraph" w:styleId="Revisin">
    <w:name w:val="Revision"/>
    <w:hidden/>
    <w:uiPriority w:val="99"/>
    <w:semiHidden/>
    <w:rsid w:val="00346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543E-4F25-4D9A-92DE-F3646136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Collazos Valderrama</dc:creator>
  <cp:keywords/>
  <dc:description/>
  <cp:lastModifiedBy>BELTRÁN, Jessica (GreenGroup)</cp:lastModifiedBy>
  <cp:revision>3</cp:revision>
  <cp:lastPrinted>2024-05-30T19:15:00Z</cp:lastPrinted>
  <dcterms:created xsi:type="dcterms:W3CDTF">2025-11-24T19:35:00Z</dcterms:created>
  <dcterms:modified xsi:type="dcterms:W3CDTF">2025-11-24T19:54:00Z</dcterms:modified>
</cp:coreProperties>
</file>